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2E6" w:rsidRPr="00993EEF" w:rsidRDefault="000C32E6" w:rsidP="000C32E6">
      <w:pPr>
        <w:pStyle w:val="1"/>
        <w:spacing w:after="0"/>
        <w:rPr>
          <w:rFonts w:cs="Arial"/>
          <w:bCs/>
          <w:vertAlign w:val="superscript"/>
        </w:rPr>
      </w:pPr>
      <w:bookmarkStart w:id="0" w:name="_GoBack"/>
      <w:bookmarkEnd w:id="0"/>
      <w:r>
        <w:rPr>
          <w:rFonts w:cs="Arial"/>
          <w:bCs/>
        </w:rPr>
        <w:t xml:space="preserve">Малые предприятия </w:t>
      </w:r>
      <w:r w:rsidRPr="00D37D3D">
        <w:rPr>
          <w:rFonts w:cs="Arial"/>
          <w:bCs/>
          <w:sz w:val="26"/>
          <w:szCs w:val="26"/>
        </w:rPr>
        <w:t>(без микропредприятий)</w:t>
      </w:r>
      <w:r w:rsidR="004E1A20" w:rsidRPr="006C149C">
        <w:rPr>
          <w:rFonts w:cs="Arial"/>
          <w:b w:val="0"/>
          <w:bCs/>
          <w:sz w:val="22"/>
          <w:szCs w:val="22"/>
          <w:vertAlign w:val="superscript"/>
        </w:rPr>
        <w:t>1)</w:t>
      </w:r>
    </w:p>
    <w:p w:rsidR="000C32E6" w:rsidRDefault="000C32E6" w:rsidP="000C32E6">
      <w:pPr>
        <w:pStyle w:val="BodyTextIndent2312"/>
        <w:widowControl w:val="0"/>
        <w:spacing w:before="120" w:line="180" w:lineRule="exact"/>
        <w:ind w:firstLine="0"/>
        <w:jc w:val="center"/>
        <w:rPr>
          <w:iCs/>
        </w:rPr>
      </w:pPr>
      <w:r w:rsidRPr="00852F8F">
        <w:rPr>
          <w:iCs/>
        </w:rPr>
        <w:t>(</w:t>
      </w:r>
      <w:r w:rsidRPr="00463F84">
        <w:rPr>
          <w:iCs/>
        </w:rPr>
        <w:t>Юридические лица)</w:t>
      </w:r>
    </w:p>
    <w:p w:rsidR="008D18CE" w:rsidRPr="0053061D" w:rsidRDefault="008D18CE" w:rsidP="00D33910">
      <w:pPr>
        <w:pStyle w:val="BodyTextIndent2312"/>
        <w:widowControl w:val="0"/>
        <w:spacing w:line="240" w:lineRule="auto"/>
        <w:ind w:firstLine="0"/>
        <w:jc w:val="center"/>
        <w:rPr>
          <w:iCs/>
        </w:rPr>
      </w:pPr>
    </w:p>
    <w:p w:rsidR="008D18CE" w:rsidRPr="00551593" w:rsidRDefault="00DD7D2F" w:rsidP="00551593">
      <w:pPr>
        <w:pStyle w:val="BodyTextIndent2312"/>
        <w:widowControl w:val="0"/>
        <w:spacing w:line="240" w:lineRule="auto"/>
        <w:ind w:firstLine="0"/>
        <w:jc w:val="center"/>
        <w:rPr>
          <w:b/>
          <w:iCs/>
          <w:sz w:val="18"/>
          <w:szCs w:val="18"/>
        </w:rPr>
      </w:pPr>
      <w:r>
        <w:rPr>
          <w:b/>
          <w:iCs/>
          <w:sz w:val="18"/>
          <w:szCs w:val="18"/>
        </w:rPr>
        <w:t>ОБОРОТ</w:t>
      </w:r>
      <w:r w:rsidR="008D18CE" w:rsidRPr="00551593">
        <w:rPr>
          <w:b/>
          <w:iCs/>
          <w:sz w:val="18"/>
          <w:szCs w:val="18"/>
        </w:rPr>
        <w:t xml:space="preserve"> МАЛЫХ ПРЕДПРИЯТИЙ (БЕЗ МИКРОПРЕДПРИЯТИЙ) </w:t>
      </w:r>
      <w:r w:rsidR="00551593">
        <w:rPr>
          <w:b/>
          <w:iCs/>
          <w:sz w:val="18"/>
          <w:szCs w:val="18"/>
        </w:rPr>
        <w:br/>
      </w:r>
      <w:r w:rsidR="008D18CE" w:rsidRPr="00551593">
        <w:rPr>
          <w:b/>
          <w:iCs/>
          <w:sz w:val="18"/>
          <w:szCs w:val="18"/>
        </w:rPr>
        <w:t>ПО ВИДАМ ЭКОНОМИЧЕСКОЙ ДЕЯТЕЛЬНОСТИ</w:t>
      </w:r>
    </w:p>
    <w:p w:rsidR="008D18CE" w:rsidRPr="00BC04EB" w:rsidRDefault="00D14BB1" w:rsidP="00544F04">
      <w:pPr>
        <w:pStyle w:val="BodyTextIndent2312"/>
        <w:widowControl w:val="0"/>
        <w:spacing w:line="240" w:lineRule="auto"/>
        <w:ind w:firstLine="0"/>
        <w:jc w:val="center"/>
        <w:rPr>
          <w:b/>
          <w:iCs/>
          <w:lang w:val="en-US"/>
        </w:rPr>
      </w:pPr>
      <w:r>
        <w:rPr>
          <w:b/>
          <w:iCs/>
        </w:rPr>
        <w:t>за</w:t>
      </w:r>
      <w:r w:rsidR="00EE40DD">
        <w:rPr>
          <w:b/>
          <w:iCs/>
        </w:rPr>
        <w:t xml:space="preserve"> </w:t>
      </w:r>
      <w:r w:rsidR="00052F2C">
        <w:rPr>
          <w:b/>
          <w:iCs/>
          <w:lang w:val="en-US"/>
        </w:rPr>
        <w:t xml:space="preserve">I </w:t>
      </w:r>
      <w:r w:rsidR="005B01D5">
        <w:rPr>
          <w:b/>
          <w:iCs/>
        </w:rPr>
        <w:t>полугодие</w:t>
      </w:r>
      <w:r w:rsidR="00052F2C">
        <w:rPr>
          <w:b/>
          <w:iCs/>
        </w:rPr>
        <w:t xml:space="preserve"> </w:t>
      </w:r>
      <w:r w:rsidR="00DD7D2F">
        <w:rPr>
          <w:b/>
          <w:iCs/>
        </w:rPr>
        <w:t>202</w:t>
      </w:r>
      <w:r w:rsidR="00052F2C">
        <w:rPr>
          <w:b/>
          <w:iCs/>
        </w:rPr>
        <w:t>4</w:t>
      </w:r>
      <w:r w:rsidR="00213116">
        <w:rPr>
          <w:b/>
          <w:iCs/>
        </w:rPr>
        <w:t xml:space="preserve"> год</w:t>
      </w:r>
      <w:r w:rsidR="00052F2C">
        <w:rPr>
          <w:b/>
          <w:iCs/>
        </w:rPr>
        <w:t>а</w:t>
      </w:r>
    </w:p>
    <w:p w:rsidR="00544F04" w:rsidRPr="00D33910" w:rsidRDefault="00544F04" w:rsidP="00544F04">
      <w:pPr>
        <w:pStyle w:val="BodyTextIndent2312"/>
        <w:widowControl w:val="0"/>
        <w:spacing w:line="240" w:lineRule="auto"/>
        <w:ind w:firstLine="0"/>
        <w:jc w:val="center"/>
        <w:rPr>
          <w:b/>
          <w:iCs/>
          <w:sz w:val="14"/>
          <w:lang w:val="en-US"/>
        </w:rPr>
      </w:pP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268"/>
      </w:tblGrid>
      <w:tr w:rsidR="00DD7D2F" w:rsidRPr="00E1022C" w:rsidTr="000D2B3D">
        <w:trPr>
          <w:cantSplit/>
          <w:trHeight w:val="510"/>
          <w:tblHeader/>
        </w:trPr>
        <w:tc>
          <w:tcPr>
            <w:tcW w:w="4536" w:type="dxa"/>
            <w:shd w:val="clear" w:color="auto" w:fill="auto"/>
            <w:vAlign w:val="center"/>
          </w:tcPr>
          <w:p w:rsidR="00DD7D2F" w:rsidRPr="00E1022C" w:rsidRDefault="00DD7D2F" w:rsidP="00FA205A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D7D2F" w:rsidRPr="00E1022C" w:rsidRDefault="00212E1D" w:rsidP="008D4BF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Всего, </w:t>
            </w:r>
            <w:r w:rsidR="008D4BFE"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 xml:space="preserve">млн </w:t>
            </w:r>
            <w:r w:rsidR="00DD7D2F" w:rsidRPr="00E1022C">
              <w:rPr>
                <w:rFonts w:ascii="Arial" w:hAnsi="Arial" w:cs="Arial"/>
                <w:sz w:val="20"/>
                <w:szCs w:val="20"/>
              </w:rPr>
              <w:t>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D7D2F" w:rsidRPr="00E1022C" w:rsidRDefault="00212E1D" w:rsidP="00A2694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В</w:t>
            </w:r>
            <w:r w:rsidR="00923729">
              <w:rPr>
                <w:rFonts w:ascii="Arial" w:hAnsi="Arial" w:cs="Arial"/>
                <w:sz w:val="20"/>
                <w:szCs w:val="20"/>
              </w:rPr>
              <w:t xml:space="preserve"> % к </w:t>
            </w:r>
            <w:r w:rsidR="00DD7D2F" w:rsidRPr="00E1022C">
              <w:rPr>
                <w:rFonts w:ascii="Arial" w:hAnsi="Arial" w:cs="Arial"/>
                <w:sz w:val="20"/>
                <w:szCs w:val="20"/>
              </w:rPr>
              <w:t>итогу</w:t>
            </w:r>
          </w:p>
        </w:tc>
      </w:tr>
      <w:tr w:rsidR="0049425B" w:rsidRPr="00E1022C" w:rsidTr="00E1022C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49425B" w:rsidRPr="00E1022C" w:rsidRDefault="0049425B" w:rsidP="00544F04">
            <w:pPr>
              <w:spacing w:before="40" w:after="40" w:line="240" w:lineRule="auto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9425B" w:rsidRPr="00E1022C" w:rsidRDefault="00535BD9" w:rsidP="00544F04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BD9">
              <w:rPr>
                <w:rFonts w:ascii="Arial" w:hAnsi="Arial" w:cs="Arial"/>
                <w:b/>
                <w:bCs/>
                <w:sz w:val="20"/>
                <w:szCs w:val="20"/>
              </w:rPr>
              <w:t>122086,4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49425B" w:rsidRPr="00E1022C" w:rsidRDefault="0049425B" w:rsidP="00544F04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</w:p>
        </w:tc>
      </w:tr>
      <w:tr w:rsidR="00535BD9" w:rsidRPr="00E1022C" w:rsidTr="00E1022C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13"/>
              <w:rPr>
                <w:rFonts w:ascii="Arial" w:eastAsia="JournalRub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него: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10050,6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8,2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597,5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30422,9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24,9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них: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производство пищевых продуктов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3884,8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напитков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текстильных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84,0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одежды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367,7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кожи и изделий из кожи 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7C3086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507,2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бумаги и бумажных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301,6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179,2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кокса и нефтепродуктов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химических веществ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химических продуктов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1776,6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2083,2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прочей неметаллической минеральной продукции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3391,3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металлургическое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4062,8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4450,6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компьютеров, электронных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оптических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1928,4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электрического оборудования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2215,6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машин и оборудования,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не включенных в другие группировки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2192,6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544F04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426,5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535BD9" w:rsidRPr="00E1022C" w:rsidTr="000A69F2">
        <w:trPr>
          <w:cantSplit/>
          <w:trHeight w:val="227"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E12D33">
            <w:pPr>
              <w:spacing w:before="20" w:after="2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прочих транспортных средств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оборудования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…</w:t>
            </w:r>
            <w:r w:rsidRPr="00535BD9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</w:tbl>
    <w:p w:rsidR="006E21E4" w:rsidRPr="00D33910" w:rsidRDefault="006E21E4" w:rsidP="006E21E4">
      <w:pPr>
        <w:tabs>
          <w:tab w:val="left" w:pos="7752"/>
        </w:tabs>
        <w:spacing w:after="0" w:line="240" w:lineRule="auto"/>
        <w:rPr>
          <w:rFonts w:ascii="Arial" w:hAnsi="Arial" w:cs="Arial"/>
          <w:i/>
          <w:caps/>
          <w:sz w:val="10"/>
          <w:szCs w:val="16"/>
        </w:rPr>
      </w:pPr>
    </w:p>
    <w:p w:rsidR="006E21E4" w:rsidRPr="00D14BB1" w:rsidRDefault="006E21E4" w:rsidP="00D33910">
      <w:pPr>
        <w:spacing w:after="60" w:line="240" w:lineRule="auto"/>
        <w:rPr>
          <w:rFonts w:ascii="Arial" w:hAnsi="Arial" w:cs="Arial"/>
          <w:i/>
          <w:caps/>
          <w:sz w:val="16"/>
          <w:szCs w:val="16"/>
        </w:rPr>
      </w:pPr>
      <w:r w:rsidRPr="00D14BB1">
        <w:rPr>
          <w:rFonts w:ascii="Arial" w:hAnsi="Arial" w:cs="Arial"/>
          <w:i/>
          <w:caps/>
          <w:sz w:val="16"/>
          <w:szCs w:val="16"/>
        </w:rPr>
        <w:t>__________________________________</w:t>
      </w:r>
    </w:p>
    <w:p w:rsidR="006E21E4" w:rsidRPr="006E21E4" w:rsidRDefault="006E21E4" w:rsidP="00440AA9">
      <w:pPr>
        <w:tabs>
          <w:tab w:val="left" w:pos="7752"/>
        </w:tabs>
        <w:spacing w:after="0" w:line="240" w:lineRule="auto"/>
        <w:jc w:val="both"/>
        <w:rPr>
          <w:rFonts w:ascii="Arial" w:hAnsi="Arial" w:cs="Arial"/>
          <w:caps/>
          <w:sz w:val="18"/>
          <w:szCs w:val="18"/>
        </w:rPr>
      </w:pPr>
      <w:r w:rsidRPr="006E21E4">
        <w:rPr>
          <w:rFonts w:ascii="Arial" w:hAnsi="Arial" w:cs="Arial"/>
          <w:caps/>
          <w:sz w:val="18"/>
          <w:szCs w:val="16"/>
          <w:vertAlign w:val="superscript"/>
        </w:rPr>
        <w:t>1)</w:t>
      </w:r>
      <w:r w:rsidRPr="006E21E4">
        <w:rPr>
          <w:rFonts w:ascii="Arial" w:hAnsi="Arial" w:cs="Arial"/>
          <w:caps/>
          <w:sz w:val="18"/>
          <w:szCs w:val="16"/>
        </w:rPr>
        <w:t xml:space="preserve"> </w:t>
      </w:r>
      <w:r w:rsidRPr="006E21E4">
        <w:rPr>
          <w:rFonts w:ascii="Arial" w:hAnsi="Arial" w:cs="Arial"/>
          <w:sz w:val="18"/>
          <w:szCs w:val="16"/>
        </w:rPr>
        <w:t>Данные сформированы по виду экономической деятельности (ОКВЭД2) регистрации пред</w:t>
      </w:r>
      <w:r w:rsidRPr="006E21E4">
        <w:rPr>
          <w:rFonts w:ascii="Arial" w:hAnsi="Arial" w:cs="Arial"/>
          <w:sz w:val="18"/>
          <w:szCs w:val="18"/>
        </w:rPr>
        <w:t xml:space="preserve">приятия, учтенному в </w:t>
      </w:r>
      <w:r w:rsidR="00684FBC">
        <w:rPr>
          <w:rFonts w:ascii="Arial" w:hAnsi="Arial" w:cs="Arial"/>
          <w:sz w:val="18"/>
          <w:szCs w:val="18"/>
        </w:rPr>
        <w:t>Е</w:t>
      </w:r>
      <w:r w:rsidRPr="006E21E4">
        <w:rPr>
          <w:rFonts w:ascii="Arial" w:hAnsi="Arial" w:cs="Arial"/>
          <w:sz w:val="18"/>
          <w:szCs w:val="18"/>
        </w:rPr>
        <w:t>дином реестре субъектов малого и среднего предпринимательства</w:t>
      </w:r>
      <w:r w:rsidRPr="006E21E4">
        <w:rPr>
          <w:rFonts w:ascii="Arial" w:hAnsi="Arial" w:cs="Arial"/>
          <w:caps/>
          <w:sz w:val="18"/>
          <w:szCs w:val="18"/>
        </w:rPr>
        <w:t>.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2268"/>
        <w:gridCol w:w="2268"/>
      </w:tblGrid>
      <w:tr w:rsidR="006E21E4" w:rsidRPr="00E1022C" w:rsidTr="00D33910">
        <w:trPr>
          <w:cantSplit/>
          <w:tblHeader/>
        </w:trPr>
        <w:tc>
          <w:tcPr>
            <w:tcW w:w="4536" w:type="dxa"/>
            <w:shd w:val="clear" w:color="auto" w:fill="auto"/>
            <w:vAlign w:val="center"/>
          </w:tcPr>
          <w:p w:rsidR="006E21E4" w:rsidRPr="00E1022C" w:rsidRDefault="006E21E4" w:rsidP="00D339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E21E4" w:rsidRPr="00E1022C" w:rsidRDefault="006E21E4" w:rsidP="00D33910">
            <w:pPr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Всего, </w:t>
            </w:r>
            <w:r w:rsidR="008D4BFE"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млн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E21E4" w:rsidRPr="00E1022C" w:rsidRDefault="00923729" w:rsidP="00D3391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% к </w:t>
            </w:r>
            <w:r w:rsidR="006E21E4" w:rsidRPr="00E1022C">
              <w:rPr>
                <w:rFonts w:ascii="Arial" w:hAnsi="Arial" w:cs="Arial"/>
                <w:sz w:val="20"/>
                <w:szCs w:val="20"/>
              </w:rPr>
              <w:t>итогу</w:t>
            </w:r>
          </w:p>
        </w:tc>
      </w:tr>
      <w:tr w:rsidR="00535BD9" w:rsidRPr="00E1022C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мебели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1153,2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</w:tr>
      <w:tr w:rsidR="00535BD9" w:rsidRPr="00E1022C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eastAsia="JournalRub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прочих готовых изделий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286,0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535BD9" w:rsidRPr="00E1022C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ремонт и монтаж машин и оборудования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812,5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443,2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1865,8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строительство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9826,2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8,0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49562,7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40,6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 xml:space="preserve">торговля оптовая и розничная автотранспортными средствами </w:t>
            </w:r>
            <w:r w:rsidRPr="00D33910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 и их ремонт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11486,5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9,4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торговля оптовая, кроме оптовой торговли автотранспортными средствами </w:t>
            </w:r>
            <w:r w:rsidRPr="00C62CAE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30269,2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торговля розничная, кроме торговли автотранспортными средствами </w:t>
            </w:r>
            <w:r w:rsidRPr="00C62CAE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7807,0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535BD9" w:rsidRDefault="00535BD9" w:rsidP="00535BD9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5BD9">
              <w:rPr>
                <w:rFonts w:ascii="Arial" w:hAnsi="Arial" w:cs="Arial"/>
                <w:sz w:val="20"/>
                <w:szCs w:val="20"/>
              </w:rPr>
              <w:t>6,4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3110,5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деятельность сухопутного и трубопроводного транспорта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2033,3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2316,0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 xml:space="preserve">деятельность в области информации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sz w:val="20"/>
                <w:szCs w:val="20"/>
              </w:rPr>
              <w:t>и связи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1793,7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деятельность в сфере телекоммуникаций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468,4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в области информационных технологий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429,1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5157,4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2686,0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2,2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научные исследования и разработки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898,0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1607,8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государственное управление и обеспечение органов военной безопасности; социальное обеспечение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DD6FA9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…</w:t>
            </w:r>
            <w:r w:rsidRPr="003F218B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DD6FA9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…</w:t>
            </w:r>
            <w:r w:rsidRPr="003F218B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D33910">
            <w:pPr>
              <w:spacing w:before="40" w:after="18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…</w:t>
            </w:r>
            <w:r w:rsidRPr="003F218B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D33910">
            <w:pPr>
              <w:spacing w:before="40" w:after="18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…</w:t>
            </w:r>
            <w:r w:rsidRPr="003F218B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535BD9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535BD9" w:rsidRPr="00E1022C" w:rsidRDefault="00535BD9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2086,5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35BD9" w:rsidRPr="003F218B" w:rsidRDefault="00535BD9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3F218B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3F218B" w:rsidRPr="00E1022C" w:rsidRDefault="003F218B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F218B" w:rsidRPr="003F218B" w:rsidRDefault="003F218B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F218B" w:rsidRPr="003F218B" w:rsidRDefault="003F218B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3F218B" w:rsidRPr="00B920F6" w:rsidTr="00D33910">
        <w:trPr>
          <w:cantSplit/>
        </w:trPr>
        <w:tc>
          <w:tcPr>
            <w:tcW w:w="4536" w:type="dxa"/>
            <w:shd w:val="clear" w:color="auto" w:fill="auto"/>
            <w:vAlign w:val="bottom"/>
          </w:tcPr>
          <w:p w:rsidR="003F218B" w:rsidRPr="00E1022C" w:rsidRDefault="003F218B" w:rsidP="00D33910">
            <w:pPr>
              <w:spacing w:before="40" w:after="18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F218B" w:rsidRPr="003F218B" w:rsidRDefault="003F218B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92,8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F218B" w:rsidRPr="003F218B" w:rsidRDefault="003F218B" w:rsidP="003F218B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F218B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3F218B" w:rsidRPr="00E1022C" w:rsidTr="00664D5A">
        <w:trPr>
          <w:cantSplit/>
        </w:trPr>
        <w:tc>
          <w:tcPr>
            <w:tcW w:w="9072" w:type="dxa"/>
            <w:gridSpan w:val="3"/>
            <w:shd w:val="clear" w:color="auto" w:fill="auto"/>
            <w:vAlign w:val="bottom"/>
          </w:tcPr>
          <w:p w:rsidR="003F218B" w:rsidRPr="00E1022C" w:rsidRDefault="003F218B" w:rsidP="00664D5A">
            <w:pPr>
              <w:spacing w:after="0" w:line="240" w:lineRule="auto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1022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931255" w:rsidRDefault="00AE6F08" w:rsidP="00D33910">
      <w:pPr>
        <w:spacing w:before="240" w:after="0" w:line="240" w:lineRule="auto"/>
        <w:jc w:val="center"/>
        <w:rPr>
          <w:rFonts w:ascii="Arial" w:hAnsi="Arial" w:cs="Arial"/>
          <w:b/>
          <w:caps/>
          <w:sz w:val="18"/>
          <w:szCs w:val="18"/>
        </w:rPr>
      </w:pPr>
      <w:r>
        <w:rPr>
          <w:rFonts w:ascii="Arial" w:hAnsi="Arial" w:cs="Arial"/>
          <w:b/>
          <w:caps/>
          <w:sz w:val="18"/>
          <w:szCs w:val="18"/>
        </w:rPr>
        <w:lastRenderedPageBreak/>
        <w:t xml:space="preserve">СРЕДНЯЯ </w:t>
      </w:r>
      <w:r w:rsidR="00DD7D2F">
        <w:rPr>
          <w:rFonts w:ascii="Arial" w:hAnsi="Arial" w:cs="Arial"/>
          <w:b/>
          <w:caps/>
          <w:sz w:val="18"/>
          <w:szCs w:val="18"/>
        </w:rPr>
        <w:t>ЧИСЛЕННОСТЬ РАБОТНИКОВ</w:t>
      </w:r>
      <w:r w:rsidR="00904FF6" w:rsidRPr="00894CEA">
        <w:rPr>
          <w:rFonts w:ascii="Arial" w:hAnsi="Arial" w:cs="Arial"/>
          <w:b/>
          <w:caps/>
          <w:sz w:val="18"/>
          <w:szCs w:val="18"/>
        </w:rPr>
        <w:t xml:space="preserve"> на малых предприятиях</w:t>
      </w:r>
      <w:r w:rsidR="00904FF6" w:rsidRPr="00511E9C">
        <w:rPr>
          <w:rFonts w:ascii="Arial" w:hAnsi="Arial" w:cs="Arial"/>
          <w:b/>
          <w:caps/>
          <w:sz w:val="18"/>
          <w:szCs w:val="18"/>
        </w:rPr>
        <w:t xml:space="preserve"> </w:t>
      </w:r>
    </w:p>
    <w:p w:rsidR="00931255" w:rsidRDefault="00904FF6" w:rsidP="00852F8F">
      <w:pPr>
        <w:spacing w:after="0" w:line="24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894CEA">
        <w:rPr>
          <w:rFonts w:ascii="Arial" w:hAnsi="Arial" w:cs="Arial"/>
          <w:b/>
          <w:caps/>
          <w:sz w:val="18"/>
          <w:szCs w:val="18"/>
        </w:rPr>
        <w:t>(без микропредприятий) по видам экономической деятельности</w:t>
      </w:r>
      <w:r w:rsidR="00931255">
        <w:rPr>
          <w:rFonts w:ascii="Arial" w:hAnsi="Arial" w:cs="Arial"/>
          <w:b/>
          <w:caps/>
          <w:sz w:val="18"/>
          <w:szCs w:val="18"/>
        </w:rPr>
        <w:t xml:space="preserve"> </w:t>
      </w:r>
    </w:p>
    <w:p w:rsidR="00904FF6" w:rsidRPr="000937B0" w:rsidRDefault="00D14BB1" w:rsidP="004E1A20">
      <w:pPr>
        <w:spacing w:after="0" w:line="240" w:lineRule="auto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за </w:t>
      </w:r>
      <w:r w:rsidR="00052F2C" w:rsidRPr="00052F2C">
        <w:rPr>
          <w:rFonts w:ascii="Arial" w:hAnsi="Arial" w:cs="Arial"/>
          <w:b/>
          <w:sz w:val="20"/>
        </w:rPr>
        <w:t xml:space="preserve">I </w:t>
      </w:r>
      <w:r w:rsidR="005B01D5">
        <w:rPr>
          <w:rFonts w:ascii="Arial" w:hAnsi="Arial" w:cs="Arial"/>
          <w:b/>
          <w:sz w:val="20"/>
        </w:rPr>
        <w:t>полугодие</w:t>
      </w:r>
      <w:r w:rsidR="00052F2C" w:rsidRPr="00052F2C">
        <w:rPr>
          <w:rFonts w:ascii="Arial" w:hAnsi="Arial" w:cs="Arial"/>
          <w:b/>
          <w:sz w:val="20"/>
        </w:rPr>
        <w:t xml:space="preserve"> 2024 года</w:t>
      </w:r>
    </w:p>
    <w:p w:rsidR="004E1A20" w:rsidRDefault="004E1A20" w:rsidP="004E1A20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57"/>
        <w:gridCol w:w="2268"/>
        <w:gridCol w:w="2268"/>
      </w:tblGrid>
      <w:tr w:rsidR="00DD7D2F" w:rsidRPr="00E1022C" w:rsidTr="00E1022C">
        <w:trPr>
          <w:cantSplit/>
          <w:trHeight w:val="408"/>
          <w:tblHeader/>
          <w:jc w:val="center"/>
        </w:trPr>
        <w:tc>
          <w:tcPr>
            <w:tcW w:w="4657" w:type="dxa"/>
            <w:vMerge w:val="restart"/>
            <w:vAlign w:val="center"/>
          </w:tcPr>
          <w:p w:rsidR="00DD7D2F" w:rsidRPr="00E1022C" w:rsidRDefault="00DD7D2F" w:rsidP="004E1A20">
            <w:pPr>
              <w:spacing w:before="24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br w:type="column"/>
            </w:r>
          </w:p>
        </w:tc>
        <w:tc>
          <w:tcPr>
            <w:tcW w:w="2268" w:type="dxa"/>
            <w:vMerge w:val="restart"/>
            <w:vAlign w:val="center"/>
          </w:tcPr>
          <w:p w:rsidR="00DD7D2F" w:rsidRPr="00E1022C" w:rsidRDefault="00212E1D" w:rsidP="00905A3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В</w:t>
            </w:r>
            <w:r w:rsidR="00DD7D2F" w:rsidRPr="00E1022C">
              <w:rPr>
                <w:rFonts w:ascii="Arial" w:hAnsi="Arial" w:cs="Arial"/>
                <w:sz w:val="20"/>
                <w:szCs w:val="20"/>
              </w:rPr>
              <w:t>сего</w:t>
            </w:r>
            <w:r w:rsidRPr="00E1022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05A3D"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2268" w:type="dxa"/>
            <w:vMerge w:val="restart"/>
            <w:vAlign w:val="center"/>
          </w:tcPr>
          <w:p w:rsidR="00DD7D2F" w:rsidRPr="00E1022C" w:rsidRDefault="00212E1D" w:rsidP="00DD7D2F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В</w:t>
            </w:r>
            <w:r w:rsidR="00DD7D2F" w:rsidRPr="00E1022C">
              <w:rPr>
                <w:rFonts w:ascii="Arial" w:hAnsi="Arial" w:cs="Arial"/>
                <w:sz w:val="20"/>
                <w:szCs w:val="20"/>
              </w:rPr>
              <w:t xml:space="preserve"> % к итогу</w:t>
            </w:r>
          </w:p>
        </w:tc>
      </w:tr>
      <w:tr w:rsidR="00DD7D2F" w:rsidRPr="00E1022C" w:rsidTr="00E1022C">
        <w:trPr>
          <w:cantSplit/>
          <w:trHeight w:val="230"/>
          <w:tblHeader/>
          <w:jc w:val="center"/>
        </w:trPr>
        <w:tc>
          <w:tcPr>
            <w:tcW w:w="4657" w:type="dxa"/>
            <w:vMerge/>
            <w:vAlign w:val="center"/>
          </w:tcPr>
          <w:p w:rsidR="00DD7D2F" w:rsidRPr="00E1022C" w:rsidRDefault="00DD7D2F" w:rsidP="00B5344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D7D2F" w:rsidRPr="00E1022C" w:rsidRDefault="00DD7D2F" w:rsidP="006326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D7D2F" w:rsidRPr="00E1022C" w:rsidRDefault="00DD7D2F" w:rsidP="00B5344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12EE" w:rsidRPr="00E1022C" w:rsidTr="00E1022C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5112EE" w:rsidRPr="00E1022C" w:rsidRDefault="005112EE" w:rsidP="00D33910">
            <w:pPr>
              <w:spacing w:before="56" w:after="40" w:line="240" w:lineRule="auto"/>
              <w:ind w:left="57"/>
              <w:rPr>
                <w:rFonts w:ascii="Arial" w:hAnsi="Arial" w:cs="Arial"/>
                <w:b/>
                <w:bCs/>
                <w:sz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</w:rPr>
              <w:t>Всего</w:t>
            </w:r>
          </w:p>
        </w:tc>
        <w:tc>
          <w:tcPr>
            <w:tcW w:w="2268" w:type="dxa"/>
            <w:vAlign w:val="bottom"/>
          </w:tcPr>
          <w:p w:rsidR="005112EE" w:rsidRPr="00E1022C" w:rsidRDefault="00852B1D" w:rsidP="008464B8">
            <w:pPr>
              <w:spacing w:before="60" w:after="40" w:line="240" w:lineRule="auto"/>
              <w:ind w:right="624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2B1D">
              <w:rPr>
                <w:rFonts w:ascii="Arial" w:hAnsi="Arial" w:cs="Arial"/>
                <w:b/>
                <w:bCs/>
                <w:sz w:val="20"/>
                <w:szCs w:val="20"/>
              </w:rPr>
              <w:t>43888</w:t>
            </w:r>
          </w:p>
        </w:tc>
        <w:tc>
          <w:tcPr>
            <w:tcW w:w="2268" w:type="dxa"/>
            <w:vAlign w:val="bottom"/>
          </w:tcPr>
          <w:p w:rsidR="005112EE" w:rsidRPr="00E1022C" w:rsidRDefault="005112EE" w:rsidP="008464B8">
            <w:pPr>
              <w:spacing w:before="60" w:after="40" w:line="240" w:lineRule="auto"/>
              <w:ind w:right="624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52B1D" w:rsidRPr="00E1022C" w:rsidTr="00E1022C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13"/>
              <w:rPr>
                <w:rFonts w:ascii="Arial" w:eastAsia="JournalRub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него: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sz w:val="20"/>
                <w:szCs w:val="20"/>
              </w:rPr>
              <w:t>сельское, лесное хозяйство, охота, рыболовство и рыбоводство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4032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9,2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10915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24,9</w:t>
            </w:r>
          </w:p>
        </w:tc>
      </w:tr>
      <w:tr w:rsidR="00852B1D" w:rsidRPr="000E1D28" w:rsidTr="00112E4F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них: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производство пищевых продуктов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1685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напитков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…</w:t>
            </w:r>
            <w:r w:rsidRPr="00852B1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…</w:t>
            </w:r>
            <w:r w:rsidRPr="00852B1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текстильных изделий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одежды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1060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кожи и изделий из кожи 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…</w:t>
            </w:r>
            <w:r w:rsidRPr="00852B1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…</w:t>
            </w:r>
            <w:r w:rsidRPr="00852B1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206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бумаги и бумажных изделий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кокса и нефтепродуктов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…</w:t>
            </w:r>
            <w:r w:rsidRPr="00852B1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…</w:t>
            </w:r>
            <w:r w:rsidRPr="00852B1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химических веществ </w:t>
            </w:r>
            <w:r w:rsidRPr="00C62CAE"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химических продуктов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2B1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368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</w:tr>
      <w:tr w:rsidR="00852B1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2B1D" w:rsidRPr="00E1022C" w:rsidRDefault="00852B1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…</w:t>
            </w:r>
            <w:r w:rsidRPr="00852B1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852B1D" w:rsidRPr="00852B1D" w:rsidRDefault="00852B1D" w:rsidP="008573ED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2B1D">
              <w:rPr>
                <w:rFonts w:ascii="Arial" w:hAnsi="Arial" w:cs="Arial"/>
                <w:sz w:val="20"/>
                <w:szCs w:val="20"/>
              </w:rPr>
              <w:t>…</w:t>
            </w:r>
            <w:r w:rsidRPr="00852B1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резиновых и пластмассовых изделий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715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прочей неметаллической минеральной продукции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709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металлургическое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501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1128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2,6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оптических изделий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1055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электрического оборудования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561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машин и оборудования,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не включенных в другие группировки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967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2,2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143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оборудования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…</w:t>
            </w:r>
            <w:r w:rsidRPr="008573E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…</w:t>
            </w:r>
            <w:r w:rsidRPr="008573E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мебели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545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eastAsia="JournalRub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производство прочих готовых изделий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56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ремонт и монтаж машин и оборудования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435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B84306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259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</w:tr>
      <w:tr w:rsidR="008573ED" w:rsidRPr="000E1D28" w:rsidTr="000E1D28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866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8573ED" w:rsidRPr="000E1D28" w:rsidTr="00D20D9E">
        <w:tblPrEx>
          <w:tblCellMar>
            <w:left w:w="71" w:type="dxa"/>
            <w:right w:w="71" w:type="dxa"/>
          </w:tblCellMar>
        </w:tblPrEx>
        <w:trPr>
          <w:cantSplit/>
          <w:trHeight w:val="170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строительство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5009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11,4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торговля 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оптовая 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 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розничная;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ремонт </w:t>
            </w:r>
            <w:r w:rsidRPr="00CD7EBE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автотранспортных средств и мотоциклов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7298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16,6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 xml:space="preserve">торговля оптовая и розничная автотранспортными средствами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 и их ремонт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1150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2,6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торговля оптовая, кроме оптовой торговли автотранспортными средствами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3143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торговля розничная, кроме торговли автотранспортными средствами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sz w:val="20"/>
                <w:szCs w:val="20"/>
              </w:rPr>
              <w:t>и мотоциклами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3005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1579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деятельность сухопутного и трубопроводного транспорта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1064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гостиниц и предприятий общественного питания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1640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 xml:space="preserve">деятельность в области информации </w:t>
            </w:r>
            <w:r w:rsidRPr="00C62CAE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1022C">
              <w:rPr>
                <w:rFonts w:ascii="Arial" w:hAnsi="Arial" w:cs="Arial"/>
                <w:b/>
                <w:sz w:val="20"/>
                <w:szCs w:val="20"/>
              </w:rPr>
              <w:t>и связи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1314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деятельность в сфере телекоммуникаций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214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>деятельность в области информационных технологий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301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финансовая и страховая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по операциям с недвижимым имуществом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4235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9,6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профессиональная, научная и техническая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2202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0" w:line="240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20"/>
                <w:szCs w:val="20"/>
              </w:rPr>
              <w:t xml:space="preserve">  из нее: </w:t>
            </w:r>
            <w:r w:rsidRPr="00E1022C">
              <w:rPr>
                <w:rFonts w:ascii="Arial" w:hAnsi="Arial" w:cs="Arial"/>
                <w:sz w:val="20"/>
                <w:szCs w:val="20"/>
              </w:rPr>
              <w:br/>
              <w:t>научные исследования и разработки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443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4,6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государственное управление и обеспечение органов военной безопасности; социальное обеспечение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C16B58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…</w:t>
            </w:r>
            <w:r w:rsidRPr="008573E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C16B58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…</w:t>
            </w:r>
            <w:r w:rsidRPr="008573E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sz w:val="20"/>
                <w:szCs w:val="20"/>
              </w:rPr>
              <w:t>образование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D5047C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…</w:t>
            </w:r>
            <w:r w:rsidRPr="008573E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D5047C">
            <w:pPr>
              <w:spacing w:before="40" w:after="22" w:line="240" w:lineRule="auto"/>
              <w:ind w:right="56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…</w:t>
            </w:r>
            <w:r w:rsidRPr="008573ED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в области здравоохранения и социальных услуг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1963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8573ED" w:rsidRPr="000E1D28" w:rsidTr="008B679E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4657" w:type="dxa"/>
            <w:vAlign w:val="bottom"/>
          </w:tcPr>
          <w:p w:rsidR="008573ED" w:rsidRPr="00E1022C" w:rsidRDefault="008573ED" w:rsidP="00D33910">
            <w:pPr>
              <w:spacing w:before="40" w:after="40" w:line="240" w:lineRule="auto"/>
              <w:ind w:left="1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022C">
              <w:rPr>
                <w:rFonts w:ascii="Arial" w:hAnsi="Arial" w:cs="Arial"/>
                <w:b/>
                <w:bCs/>
                <w:sz w:val="20"/>
                <w:szCs w:val="20"/>
              </w:rPr>
              <w:t>предоставление прочих видов услуг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169</w:t>
            </w:r>
          </w:p>
        </w:tc>
        <w:tc>
          <w:tcPr>
            <w:tcW w:w="2268" w:type="dxa"/>
            <w:vAlign w:val="bottom"/>
          </w:tcPr>
          <w:p w:rsidR="008573ED" w:rsidRPr="008573ED" w:rsidRDefault="008573ED" w:rsidP="008573ED">
            <w:pPr>
              <w:spacing w:before="40" w:after="40" w:line="240" w:lineRule="auto"/>
              <w:ind w:right="62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73E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8573ED" w:rsidRPr="00E1022C" w:rsidTr="00664D5A">
        <w:tblPrEx>
          <w:tblCellMar>
            <w:left w:w="71" w:type="dxa"/>
            <w:right w:w="71" w:type="dxa"/>
          </w:tblCellMar>
        </w:tblPrEx>
        <w:trPr>
          <w:cantSplit/>
          <w:trHeight w:val="227"/>
          <w:jc w:val="center"/>
        </w:trPr>
        <w:tc>
          <w:tcPr>
            <w:tcW w:w="9193" w:type="dxa"/>
            <w:gridSpan w:val="3"/>
            <w:shd w:val="clear" w:color="auto" w:fill="auto"/>
            <w:vAlign w:val="center"/>
          </w:tcPr>
          <w:p w:rsidR="008573ED" w:rsidRPr="00E1022C" w:rsidRDefault="008573ED" w:rsidP="00D33910">
            <w:pPr>
              <w:spacing w:before="20" w:after="0" w:line="240" w:lineRule="auto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22C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1022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8464B8" w:rsidRPr="00422A5F" w:rsidRDefault="008464B8">
      <w:pPr>
        <w:tabs>
          <w:tab w:val="left" w:pos="7752"/>
        </w:tabs>
        <w:spacing w:after="0" w:line="240" w:lineRule="auto"/>
        <w:rPr>
          <w:rFonts w:ascii="Arial" w:hAnsi="Arial" w:cs="Arial"/>
          <w:i/>
          <w:caps/>
          <w:sz w:val="6"/>
          <w:szCs w:val="18"/>
        </w:rPr>
      </w:pPr>
    </w:p>
    <w:sectPr w:rsidR="008464B8" w:rsidRPr="00422A5F" w:rsidSect="00591081">
      <w:headerReference w:type="even" r:id="rId9"/>
      <w:headerReference w:type="default" r:id="rId10"/>
      <w:pgSz w:w="11906" w:h="16838"/>
      <w:pgMar w:top="1134" w:right="1418" w:bottom="1134" w:left="1418" w:header="680" w:footer="680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1F0" w:rsidRDefault="008421F0" w:rsidP="00804C49">
      <w:pPr>
        <w:spacing w:after="0" w:line="240" w:lineRule="auto"/>
      </w:pPr>
      <w:r>
        <w:separator/>
      </w:r>
    </w:p>
  </w:endnote>
  <w:endnote w:type="continuationSeparator" w:id="0">
    <w:p w:rsidR="008421F0" w:rsidRDefault="008421F0" w:rsidP="00804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1F0" w:rsidRDefault="008421F0" w:rsidP="00804C49">
      <w:pPr>
        <w:spacing w:after="0" w:line="240" w:lineRule="auto"/>
      </w:pPr>
      <w:r>
        <w:separator/>
      </w:r>
    </w:p>
  </w:footnote>
  <w:footnote w:type="continuationSeparator" w:id="0">
    <w:p w:rsidR="008421F0" w:rsidRDefault="008421F0" w:rsidP="00804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30E" w:rsidRDefault="00E9130E" w:rsidP="00EA0FD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E9130E" w:rsidRDefault="00E9130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30E" w:rsidRPr="002B38B5" w:rsidRDefault="00E9130E">
    <w:pPr>
      <w:pStyle w:val="ab"/>
      <w:jc w:val="center"/>
      <w:rPr>
        <w:rFonts w:ascii="Times New Roman" w:hAnsi="Times New Roman"/>
        <w:sz w:val="20"/>
        <w:szCs w:val="20"/>
      </w:rPr>
    </w:pPr>
    <w:r w:rsidRPr="002B38B5">
      <w:rPr>
        <w:rFonts w:ascii="Times New Roman" w:hAnsi="Times New Roman"/>
        <w:sz w:val="20"/>
        <w:szCs w:val="20"/>
      </w:rPr>
      <w:fldChar w:fldCharType="begin"/>
    </w:r>
    <w:r w:rsidRPr="002B38B5">
      <w:rPr>
        <w:rFonts w:ascii="Times New Roman" w:hAnsi="Times New Roman"/>
        <w:sz w:val="20"/>
        <w:szCs w:val="20"/>
      </w:rPr>
      <w:instrText>PAGE   \* MERGEFORMAT</w:instrText>
    </w:r>
    <w:r w:rsidRPr="002B38B5">
      <w:rPr>
        <w:rFonts w:ascii="Times New Roman" w:hAnsi="Times New Roman"/>
        <w:sz w:val="20"/>
        <w:szCs w:val="20"/>
      </w:rPr>
      <w:fldChar w:fldCharType="separate"/>
    </w:r>
    <w:r w:rsidR="00591081">
      <w:rPr>
        <w:rFonts w:ascii="Times New Roman" w:hAnsi="Times New Roman"/>
        <w:noProof/>
        <w:sz w:val="20"/>
        <w:szCs w:val="20"/>
      </w:rPr>
      <w:t>43</w:t>
    </w:r>
    <w:r w:rsidRPr="002B38B5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44BE1"/>
    <w:multiLevelType w:val="hybridMultilevel"/>
    <w:tmpl w:val="4BAEDC2E"/>
    <w:lvl w:ilvl="0" w:tplc="A9D605A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AC84C1B"/>
    <w:multiLevelType w:val="hybridMultilevel"/>
    <w:tmpl w:val="2AFC93F6"/>
    <w:lvl w:ilvl="0" w:tplc="C6649D62">
      <w:start w:val="1"/>
      <w:numFmt w:val="decimal"/>
      <w:lvlText w:val="%1)"/>
      <w:lvlJc w:val="left"/>
      <w:pPr>
        <w:ind w:left="417" w:hanging="360"/>
      </w:pPr>
      <w:rPr>
        <w:rFonts w:hint="default"/>
        <w:sz w:val="20"/>
        <w:szCs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0BC83568"/>
    <w:multiLevelType w:val="hybridMultilevel"/>
    <w:tmpl w:val="25C2F668"/>
    <w:lvl w:ilvl="0" w:tplc="9CDC477C">
      <w:start w:val="1"/>
      <w:numFmt w:val="decimal"/>
      <w:lvlText w:val="%1)"/>
      <w:lvlJc w:val="left"/>
      <w:pPr>
        <w:ind w:left="473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15150F9"/>
    <w:multiLevelType w:val="hybridMultilevel"/>
    <w:tmpl w:val="1CCAFB46"/>
    <w:lvl w:ilvl="0" w:tplc="2FD8DD2E">
      <w:start w:val="1"/>
      <w:numFmt w:val="decimal"/>
      <w:lvlText w:val="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E575D"/>
    <w:multiLevelType w:val="hybridMultilevel"/>
    <w:tmpl w:val="24565992"/>
    <w:lvl w:ilvl="0" w:tplc="A95491A6">
      <w:start w:val="1"/>
      <w:numFmt w:val="decimal"/>
      <w:lvlText w:val="%1)"/>
      <w:lvlJc w:val="left"/>
      <w:pPr>
        <w:ind w:left="41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3D076D9C"/>
    <w:multiLevelType w:val="hybridMultilevel"/>
    <w:tmpl w:val="64D6FA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FF360E"/>
    <w:multiLevelType w:val="hybridMultilevel"/>
    <w:tmpl w:val="C87E3014"/>
    <w:lvl w:ilvl="0" w:tplc="5D5E7834">
      <w:start w:val="1"/>
      <w:numFmt w:val="decimal"/>
      <w:lvlText w:val="%1)"/>
      <w:lvlJc w:val="left"/>
      <w:pPr>
        <w:ind w:left="715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>
    <w:nsid w:val="494A6B4C"/>
    <w:multiLevelType w:val="hybridMultilevel"/>
    <w:tmpl w:val="95E016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81F04"/>
    <w:multiLevelType w:val="hybridMultilevel"/>
    <w:tmpl w:val="2F94A9BA"/>
    <w:lvl w:ilvl="0" w:tplc="79CAC168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58E21F28"/>
    <w:multiLevelType w:val="hybridMultilevel"/>
    <w:tmpl w:val="5832DDC6"/>
    <w:lvl w:ilvl="0" w:tplc="B012427E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A45D2"/>
    <w:multiLevelType w:val="hybridMultilevel"/>
    <w:tmpl w:val="862A6916"/>
    <w:lvl w:ilvl="0" w:tplc="E10408F2">
      <w:start w:val="1"/>
      <w:numFmt w:val="decimal"/>
      <w:lvlText w:val="%1)"/>
      <w:lvlJc w:val="left"/>
      <w:pPr>
        <w:ind w:left="715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1">
    <w:nsid w:val="6C66667A"/>
    <w:multiLevelType w:val="hybridMultilevel"/>
    <w:tmpl w:val="F1D63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D6B4B"/>
    <w:multiLevelType w:val="hybridMultilevel"/>
    <w:tmpl w:val="785E4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84199"/>
    <w:multiLevelType w:val="hybridMultilevel"/>
    <w:tmpl w:val="861A3C60"/>
    <w:lvl w:ilvl="0" w:tplc="B3009782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FDE3D65"/>
    <w:multiLevelType w:val="hybridMultilevel"/>
    <w:tmpl w:val="A58A1712"/>
    <w:lvl w:ilvl="0" w:tplc="604498B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11"/>
  </w:num>
  <w:num w:numId="10">
    <w:abstractNumId w:val="8"/>
  </w:num>
  <w:num w:numId="11">
    <w:abstractNumId w:val="6"/>
  </w:num>
  <w:num w:numId="12">
    <w:abstractNumId w:val="10"/>
  </w:num>
  <w:num w:numId="13">
    <w:abstractNumId w:val="1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511E"/>
    <w:rsid w:val="000026D9"/>
    <w:rsid w:val="0000483C"/>
    <w:rsid w:val="000130F2"/>
    <w:rsid w:val="00016FA6"/>
    <w:rsid w:val="000200AF"/>
    <w:rsid w:val="00024096"/>
    <w:rsid w:val="000313D5"/>
    <w:rsid w:val="000329E4"/>
    <w:rsid w:val="000330CF"/>
    <w:rsid w:val="00034599"/>
    <w:rsid w:val="00035476"/>
    <w:rsid w:val="0003566A"/>
    <w:rsid w:val="00036AA4"/>
    <w:rsid w:val="00037D01"/>
    <w:rsid w:val="00042E7A"/>
    <w:rsid w:val="000450FA"/>
    <w:rsid w:val="0004767B"/>
    <w:rsid w:val="00051C11"/>
    <w:rsid w:val="00052F2C"/>
    <w:rsid w:val="00053605"/>
    <w:rsid w:val="00053767"/>
    <w:rsid w:val="0005620A"/>
    <w:rsid w:val="00057B34"/>
    <w:rsid w:val="00061B06"/>
    <w:rsid w:val="00062D61"/>
    <w:rsid w:val="00064436"/>
    <w:rsid w:val="0007247C"/>
    <w:rsid w:val="00075472"/>
    <w:rsid w:val="00075D63"/>
    <w:rsid w:val="00076897"/>
    <w:rsid w:val="00076A8C"/>
    <w:rsid w:val="000866C1"/>
    <w:rsid w:val="0008781F"/>
    <w:rsid w:val="00087A59"/>
    <w:rsid w:val="000919F9"/>
    <w:rsid w:val="000926C0"/>
    <w:rsid w:val="000937B0"/>
    <w:rsid w:val="00094016"/>
    <w:rsid w:val="000944D0"/>
    <w:rsid w:val="000A05C2"/>
    <w:rsid w:val="000A356F"/>
    <w:rsid w:val="000A4206"/>
    <w:rsid w:val="000A5424"/>
    <w:rsid w:val="000A56E4"/>
    <w:rsid w:val="000A69F0"/>
    <w:rsid w:val="000A69F2"/>
    <w:rsid w:val="000A728D"/>
    <w:rsid w:val="000B0D99"/>
    <w:rsid w:val="000B1F21"/>
    <w:rsid w:val="000B2FBE"/>
    <w:rsid w:val="000B359E"/>
    <w:rsid w:val="000B4BE7"/>
    <w:rsid w:val="000B6564"/>
    <w:rsid w:val="000C32E6"/>
    <w:rsid w:val="000C4417"/>
    <w:rsid w:val="000C4A88"/>
    <w:rsid w:val="000C4AF6"/>
    <w:rsid w:val="000C5C0F"/>
    <w:rsid w:val="000D010C"/>
    <w:rsid w:val="000D2B3D"/>
    <w:rsid w:val="000D70F2"/>
    <w:rsid w:val="000E06F9"/>
    <w:rsid w:val="000E1D28"/>
    <w:rsid w:val="000E4465"/>
    <w:rsid w:val="000E7194"/>
    <w:rsid w:val="000F0533"/>
    <w:rsid w:val="000F0B0B"/>
    <w:rsid w:val="000F1999"/>
    <w:rsid w:val="00101473"/>
    <w:rsid w:val="00103012"/>
    <w:rsid w:val="00104F89"/>
    <w:rsid w:val="00107B34"/>
    <w:rsid w:val="00110257"/>
    <w:rsid w:val="001120E6"/>
    <w:rsid w:val="00112E4F"/>
    <w:rsid w:val="00113FC7"/>
    <w:rsid w:val="00121F39"/>
    <w:rsid w:val="00124098"/>
    <w:rsid w:val="00124962"/>
    <w:rsid w:val="00125B6F"/>
    <w:rsid w:val="00127343"/>
    <w:rsid w:val="001273A9"/>
    <w:rsid w:val="0013103B"/>
    <w:rsid w:val="00132206"/>
    <w:rsid w:val="001332DC"/>
    <w:rsid w:val="0013485C"/>
    <w:rsid w:val="00134AC7"/>
    <w:rsid w:val="001355CD"/>
    <w:rsid w:val="00135A99"/>
    <w:rsid w:val="001453F5"/>
    <w:rsid w:val="00145F9C"/>
    <w:rsid w:val="00152996"/>
    <w:rsid w:val="001531DD"/>
    <w:rsid w:val="0015455F"/>
    <w:rsid w:val="00161586"/>
    <w:rsid w:val="00162902"/>
    <w:rsid w:val="00171824"/>
    <w:rsid w:val="00174D43"/>
    <w:rsid w:val="00181A18"/>
    <w:rsid w:val="00183C54"/>
    <w:rsid w:val="00184144"/>
    <w:rsid w:val="00184B36"/>
    <w:rsid w:val="00185358"/>
    <w:rsid w:val="00186AAD"/>
    <w:rsid w:val="0019006B"/>
    <w:rsid w:val="00192AD1"/>
    <w:rsid w:val="0019512D"/>
    <w:rsid w:val="001A63D9"/>
    <w:rsid w:val="001A6D71"/>
    <w:rsid w:val="001A6F75"/>
    <w:rsid w:val="001A7A85"/>
    <w:rsid w:val="001B0F40"/>
    <w:rsid w:val="001B1BE1"/>
    <w:rsid w:val="001B6583"/>
    <w:rsid w:val="001B6976"/>
    <w:rsid w:val="001B7EFA"/>
    <w:rsid w:val="001C10B6"/>
    <w:rsid w:val="001C2DA9"/>
    <w:rsid w:val="001C6D65"/>
    <w:rsid w:val="001C7ECE"/>
    <w:rsid w:val="001D56CD"/>
    <w:rsid w:val="001D604F"/>
    <w:rsid w:val="001D6180"/>
    <w:rsid w:val="001D6342"/>
    <w:rsid w:val="001E062C"/>
    <w:rsid w:val="001E251E"/>
    <w:rsid w:val="001E30F2"/>
    <w:rsid w:val="001E33CE"/>
    <w:rsid w:val="001E3421"/>
    <w:rsid w:val="001E7A41"/>
    <w:rsid w:val="001F0DC8"/>
    <w:rsid w:val="001F1951"/>
    <w:rsid w:val="001F238C"/>
    <w:rsid w:val="0020017A"/>
    <w:rsid w:val="00202178"/>
    <w:rsid w:val="00202F9F"/>
    <w:rsid w:val="00203B18"/>
    <w:rsid w:val="002062AA"/>
    <w:rsid w:val="002129D9"/>
    <w:rsid w:val="00212E1D"/>
    <w:rsid w:val="00213116"/>
    <w:rsid w:val="00221EFA"/>
    <w:rsid w:val="002225AF"/>
    <w:rsid w:val="00222EB3"/>
    <w:rsid w:val="00227854"/>
    <w:rsid w:val="00231026"/>
    <w:rsid w:val="00232087"/>
    <w:rsid w:val="002326BC"/>
    <w:rsid w:val="00234001"/>
    <w:rsid w:val="00235D7D"/>
    <w:rsid w:val="002369E3"/>
    <w:rsid w:val="00236C78"/>
    <w:rsid w:val="00240011"/>
    <w:rsid w:val="00240463"/>
    <w:rsid w:val="00252B93"/>
    <w:rsid w:val="00252EB2"/>
    <w:rsid w:val="00260D9F"/>
    <w:rsid w:val="00261972"/>
    <w:rsid w:val="002625CE"/>
    <w:rsid w:val="00263477"/>
    <w:rsid w:val="00264261"/>
    <w:rsid w:val="00265BF4"/>
    <w:rsid w:val="00265FD0"/>
    <w:rsid w:val="00265FD6"/>
    <w:rsid w:val="00266297"/>
    <w:rsid w:val="00266CA4"/>
    <w:rsid w:val="00267E34"/>
    <w:rsid w:val="002713A4"/>
    <w:rsid w:val="00274E90"/>
    <w:rsid w:val="00281223"/>
    <w:rsid w:val="00281551"/>
    <w:rsid w:val="0028254B"/>
    <w:rsid w:val="00282F12"/>
    <w:rsid w:val="002845B8"/>
    <w:rsid w:val="00285938"/>
    <w:rsid w:val="00291168"/>
    <w:rsid w:val="00292878"/>
    <w:rsid w:val="002A4AD5"/>
    <w:rsid w:val="002A4DAE"/>
    <w:rsid w:val="002A4EF6"/>
    <w:rsid w:val="002A7436"/>
    <w:rsid w:val="002B38B5"/>
    <w:rsid w:val="002B5E55"/>
    <w:rsid w:val="002B70B5"/>
    <w:rsid w:val="002B7276"/>
    <w:rsid w:val="002C01ED"/>
    <w:rsid w:val="002C13B0"/>
    <w:rsid w:val="002C501B"/>
    <w:rsid w:val="002C76BB"/>
    <w:rsid w:val="002D2F4C"/>
    <w:rsid w:val="002D713F"/>
    <w:rsid w:val="002D7520"/>
    <w:rsid w:val="002E19BC"/>
    <w:rsid w:val="002E1BFC"/>
    <w:rsid w:val="002E58D7"/>
    <w:rsid w:val="002E6C30"/>
    <w:rsid w:val="002E780B"/>
    <w:rsid w:val="002F04DE"/>
    <w:rsid w:val="002F0627"/>
    <w:rsid w:val="002F0D79"/>
    <w:rsid w:val="002F30AF"/>
    <w:rsid w:val="002F4926"/>
    <w:rsid w:val="002F57BB"/>
    <w:rsid w:val="002F6D96"/>
    <w:rsid w:val="003000DD"/>
    <w:rsid w:val="003004FF"/>
    <w:rsid w:val="003017F9"/>
    <w:rsid w:val="00303D96"/>
    <w:rsid w:val="00305FF8"/>
    <w:rsid w:val="003066E5"/>
    <w:rsid w:val="0031703B"/>
    <w:rsid w:val="00320D68"/>
    <w:rsid w:val="00321BA3"/>
    <w:rsid w:val="0032210C"/>
    <w:rsid w:val="003231BC"/>
    <w:rsid w:val="00327A9F"/>
    <w:rsid w:val="00333BE4"/>
    <w:rsid w:val="00333E01"/>
    <w:rsid w:val="0033476C"/>
    <w:rsid w:val="0033787B"/>
    <w:rsid w:val="00340943"/>
    <w:rsid w:val="00346F8B"/>
    <w:rsid w:val="0035104B"/>
    <w:rsid w:val="003517DC"/>
    <w:rsid w:val="00351CFC"/>
    <w:rsid w:val="003534B0"/>
    <w:rsid w:val="003622EB"/>
    <w:rsid w:val="00362D11"/>
    <w:rsid w:val="00364AF4"/>
    <w:rsid w:val="00364EAF"/>
    <w:rsid w:val="00365ECA"/>
    <w:rsid w:val="00367618"/>
    <w:rsid w:val="00372E9C"/>
    <w:rsid w:val="0037345A"/>
    <w:rsid w:val="003833D3"/>
    <w:rsid w:val="00384BAF"/>
    <w:rsid w:val="0038718F"/>
    <w:rsid w:val="0038726E"/>
    <w:rsid w:val="00387E0E"/>
    <w:rsid w:val="00390CF8"/>
    <w:rsid w:val="00394339"/>
    <w:rsid w:val="00394476"/>
    <w:rsid w:val="00394BA1"/>
    <w:rsid w:val="00395811"/>
    <w:rsid w:val="003A0635"/>
    <w:rsid w:val="003A104F"/>
    <w:rsid w:val="003A144D"/>
    <w:rsid w:val="003A20B7"/>
    <w:rsid w:val="003A532A"/>
    <w:rsid w:val="003A68F0"/>
    <w:rsid w:val="003A7941"/>
    <w:rsid w:val="003B311E"/>
    <w:rsid w:val="003B4D20"/>
    <w:rsid w:val="003B4E54"/>
    <w:rsid w:val="003B5A92"/>
    <w:rsid w:val="003B65EE"/>
    <w:rsid w:val="003B7391"/>
    <w:rsid w:val="003C0A70"/>
    <w:rsid w:val="003C21F9"/>
    <w:rsid w:val="003D25A1"/>
    <w:rsid w:val="003D497D"/>
    <w:rsid w:val="003D4D1D"/>
    <w:rsid w:val="003D5206"/>
    <w:rsid w:val="003D56EC"/>
    <w:rsid w:val="003D7FF1"/>
    <w:rsid w:val="003E6A7D"/>
    <w:rsid w:val="003E6EDE"/>
    <w:rsid w:val="003E7361"/>
    <w:rsid w:val="003E7BC9"/>
    <w:rsid w:val="003F0042"/>
    <w:rsid w:val="003F218B"/>
    <w:rsid w:val="003F3CFE"/>
    <w:rsid w:val="003F4551"/>
    <w:rsid w:val="003F5991"/>
    <w:rsid w:val="003F5E6F"/>
    <w:rsid w:val="004001E9"/>
    <w:rsid w:val="0040066B"/>
    <w:rsid w:val="00400D1F"/>
    <w:rsid w:val="00402B23"/>
    <w:rsid w:val="004122C6"/>
    <w:rsid w:val="0041441A"/>
    <w:rsid w:val="00414822"/>
    <w:rsid w:val="00416120"/>
    <w:rsid w:val="004202CF"/>
    <w:rsid w:val="00422A5F"/>
    <w:rsid w:val="00422E8A"/>
    <w:rsid w:val="00426F07"/>
    <w:rsid w:val="004272EC"/>
    <w:rsid w:val="00430031"/>
    <w:rsid w:val="004306DF"/>
    <w:rsid w:val="0043408F"/>
    <w:rsid w:val="00434AB8"/>
    <w:rsid w:val="00435383"/>
    <w:rsid w:val="004378FE"/>
    <w:rsid w:val="00437F86"/>
    <w:rsid w:val="004407A5"/>
    <w:rsid w:val="00440AA9"/>
    <w:rsid w:val="00444CB4"/>
    <w:rsid w:val="0045175D"/>
    <w:rsid w:val="00451A40"/>
    <w:rsid w:val="00451ADE"/>
    <w:rsid w:val="0045417D"/>
    <w:rsid w:val="00454437"/>
    <w:rsid w:val="00455519"/>
    <w:rsid w:val="00456D82"/>
    <w:rsid w:val="00460294"/>
    <w:rsid w:val="004635F9"/>
    <w:rsid w:val="00465224"/>
    <w:rsid w:val="00465934"/>
    <w:rsid w:val="0047339B"/>
    <w:rsid w:val="004756C7"/>
    <w:rsid w:val="00476111"/>
    <w:rsid w:val="00476CAE"/>
    <w:rsid w:val="00477E8F"/>
    <w:rsid w:val="004804B6"/>
    <w:rsid w:val="00481E0F"/>
    <w:rsid w:val="004824D4"/>
    <w:rsid w:val="0048297E"/>
    <w:rsid w:val="00484DDA"/>
    <w:rsid w:val="0048638D"/>
    <w:rsid w:val="004922A1"/>
    <w:rsid w:val="00493712"/>
    <w:rsid w:val="0049425B"/>
    <w:rsid w:val="00494EB1"/>
    <w:rsid w:val="004975E3"/>
    <w:rsid w:val="004A1A87"/>
    <w:rsid w:val="004A608E"/>
    <w:rsid w:val="004A624F"/>
    <w:rsid w:val="004A7E3D"/>
    <w:rsid w:val="004C0773"/>
    <w:rsid w:val="004C16AC"/>
    <w:rsid w:val="004C3B31"/>
    <w:rsid w:val="004C74DE"/>
    <w:rsid w:val="004D569B"/>
    <w:rsid w:val="004E1006"/>
    <w:rsid w:val="004E1749"/>
    <w:rsid w:val="004E1A20"/>
    <w:rsid w:val="004E2BCD"/>
    <w:rsid w:val="004E40F8"/>
    <w:rsid w:val="004E5B7E"/>
    <w:rsid w:val="004F0A31"/>
    <w:rsid w:val="004F25B3"/>
    <w:rsid w:val="004F29D7"/>
    <w:rsid w:val="004F3FD5"/>
    <w:rsid w:val="004F4704"/>
    <w:rsid w:val="004F5FEB"/>
    <w:rsid w:val="005015D8"/>
    <w:rsid w:val="0050181E"/>
    <w:rsid w:val="0050366D"/>
    <w:rsid w:val="00503B76"/>
    <w:rsid w:val="00504676"/>
    <w:rsid w:val="00506A35"/>
    <w:rsid w:val="00506D1A"/>
    <w:rsid w:val="005112EE"/>
    <w:rsid w:val="00511E9C"/>
    <w:rsid w:val="00512596"/>
    <w:rsid w:val="00517FC6"/>
    <w:rsid w:val="00522D0E"/>
    <w:rsid w:val="005234CD"/>
    <w:rsid w:val="00524637"/>
    <w:rsid w:val="005266CD"/>
    <w:rsid w:val="0052729A"/>
    <w:rsid w:val="0053061D"/>
    <w:rsid w:val="00531AFD"/>
    <w:rsid w:val="00533740"/>
    <w:rsid w:val="00535BD9"/>
    <w:rsid w:val="00537372"/>
    <w:rsid w:val="00541A05"/>
    <w:rsid w:val="00542769"/>
    <w:rsid w:val="0054319C"/>
    <w:rsid w:val="00543A0E"/>
    <w:rsid w:val="00544923"/>
    <w:rsid w:val="00544F04"/>
    <w:rsid w:val="00546DBE"/>
    <w:rsid w:val="005500CF"/>
    <w:rsid w:val="00551593"/>
    <w:rsid w:val="005515CB"/>
    <w:rsid w:val="00552489"/>
    <w:rsid w:val="00552D5A"/>
    <w:rsid w:val="005534FE"/>
    <w:rsid w:val="005566EE"/>
    <w:rsid w:val="00557A2F"/>
    <w:rsid w:val="005603A0"/>
    <w:rsid w:val="0056314B"/>
    <w:rsid w:val="00564014"/>
    <w:rsid w:val="00564EE8"/>
    <w:rsid w:val="0056535C"/>
    <w:rsid w:val="005706A0"/>
    <w:rsid w:val="00572AA3"/>
    <w:rsid w:val="0057322D"/>
    <w:rsid w:val="0057419A"/>
    <w:rsid w:val="00576420"/>
    <w:rsid w:val="0057671C"/>
    <w:rsid w:val="0058263F"/>
    <w:rsid w:val="00582B5F"/>
    <w:rsid w:val="005866D3"/>
    <w:rsid w:val="00590781"/>
    <w:rsid w:val="00590A44"/>
    <w:rsid w:val="00591081"/>
    <w:rsid w:val="005928A7"/>
    <w:rsid w:val="00592C25"/>
    <w:rsid w:val="005941CC"/>
    <w:rsid w:val="005A0A16"/>
    <w:rsid w:val="005A66FF"/>
    <w:rsid w:val="005B01D5"/>
    <w:rsid w:val="005B01DF"/>
    <w:rsid w:val="005B071E"/>
    <w:rsid w:val="005B26EA"/>
    <w:rsid w:val="005B2F22"/>
    <w:rsid w:val="005B3083"/>
    <w:rsid w:val="005B6405"/>
    <w:rsid w:val="005B7328"/>
    <w:rsid w:val="005B7FD7"/>
    <w:rsid w:val="005C1146"/>
    <w:rsid w:val="005C1761"/>
    <w:rsid w:val="005C44C1"/>
    <w:rsid w:val="005C4FCD"/>
    <w:rsid w:val="005C5CBE"/>
    <w:rsid w:val="005C6C89"/>
    <w:rsid w:val="005C7C69"/>
    <w:rsid w:val="005D25C6"/>
    <w:rsid w:val="005D3E54"/>
    <w:rsid w:val="005D7D05"/>
    <w:rsid w:val="005E0AFE"/>
    <w:rsid w:val="005E0C10"/>
    <w:rsid w:val="005E15A6"/>
    <w:rsid w:val="005E2F4B"/>
    <w:rsid w:val="005E3276"/>
    <w:rsid w:val="005E3C40"/>
    <w:rsid w:val="005F24AC"/>
    <w:rsid w:val="005F47D3"/>
    <w:rsid w:val="005F5132"/>
    <w:rsid w:val="005F79DD"/>
    <w:rsid w:val="00600BA7"/>
    <w:rsid w:val="00601D46"/>
    <w:rsid w:val="00602AF1"/>
    <w:rsid w:val="00602E57"/>
    <w:rsid w:val="00611720"/>
    <w:rsid w:val="006125ED"/>
    <w:rsid w:val="00615649"/>
    <w:rsid w:val="00617DA4"/>
    <w:rsid w:val="00620F48"/>
    <w:rsid w:val="00626283"/>
    <w:rsid w:val="00630265"/>
    <w:rsid w:val="00632634"/>
    <w:rsid w:val="006327AA"/>
    <w:rsid w:val="00634321"/>
    <w:rsid w:val="00634A27"/>
    <w:rsid w:val="006357F3"/>
    <w:rsid w:val="00637265"/>
    <w:rsid w:val="00637CFF"/>
    <w:rsid w:val="00641463"/>
    <w:rsid w:val="00641A57"/>
    <w:rsid w:val="0064722B"/>
    <w:rsid w:val="00650792"/>
    <w:rsid w:val="00655655"/>
    <w:rsid w:val="006639DC"/>
    <w:rsid w:val="006640BA"/>
    <w:rsid w:val="00664722"/>
    <w:rsid w:val="00664D5A"/>
    <w:rsid w:val="00664F77"/>
    <w:rsid w:val="00666007"/>
    <w:rsid w:val="00666BCE"/>
    <w:rsid w:val="006672FA"/>
    <w:rsid w:val="0067208C"/>
    <w:rsid w:val="0067701A"/>
    <w:rsid w:val="00684FBC"/>
    <w:rsid w:val="00691585"/>
    <w:rsid w:val="00692759"/>
    <w:rsid w:val="00692E89"/>
    <w:rsid w:val="00696809"/>
    <w:rsid w:val="00696D02"/>
    <w:rsid w:val="006A54E6"/>
    <w:rsid w:val="006B565E"/>
    <w:rsid w:val="006B64E7"/>
    <w:rsid w:val="006C0A40"/>
    <w:rsid w:val="006C149C"/>
    <w:rsid w:val="006C1FE0"/>
    <w:rsid w:val="006D0F2C"/>
    <w:rsid w:val="006D1271"/>
    <w:rsid w:val="006D196A"/>
    <w:rsid w:val="006D2E53"/>
    <w:rsid w:val="006D3E88"/>
    <w:rsid w:val="006D4D41"/>
    <w:rsid w:val="006D63BE"/>
    <w:rsid w:val="006E21E4"/>
    <w:rsid w:val="006E2B4C"/>
    <w:rsid w:val="006E2D7B"/>
    <w:rsid w:val="006E352B"/>
    <w:rsid w:val="006E3E72"/>
    <w:rsid w:val="006E482E"/>
    <w:rsid w:val="006E58C6"/>
    <w:rsid w:val="006E5D86"/>
    <w:rsid w:val="006E612D"/>
    <w:rsid w:val="006F0E1C"/>
    <w:rsid w:val="006F0FB6"/>
    <w:rsid w:val="006F4141"/>
    <w:rsid w:val="006F62C5"/>
    <w:rsid w:val="006F74C0"/>
    <w:rsid w:val="006F7576"/>
    <w:rsid w:val="0070081F"/>
    <w:rsid w:val="00701417"/>
    <w:rsid w:val="00701970"/>
    <w:rsid w:val="007019C1"/>
    <w:rsid w:val="00701CBA"/>
    <w:rsid w:val="00703501"/>
    <w:rsid w:val="00704403"/>
    <w:rsid w:val="0070609B"/>
    <w:rsid w:val="00706D2C"/>
    <w:rsid w:val="00712FDF"/>
    <w:rsid w:val="007131F9"/>
    <w:rsid w:val="007139DF"/>
    <w:rsid w:val="00713B47"/>
    <w:rsid w:val="00713E8F"/>
    <w:rsid w:val="007156AC"/>
    <w:rsid w:val="007164D1"/>
    <w:rsid w:val="007202F3"/>
    <w:rsid w:val="007258C6"/>
    <w:rsid w:val="0073087B"/>
    <w:rsid w:val="007337DC"/>
    <w:rsid w:val="0073593D"/>
    <w:rsid w:val="00741E8B"/>
    <w:rsid w:val="00747153"/>
    <w:rsid w:val="0074766E"/>
    <w:rsid w:val="00751BCC"/>
    <w:rsid w:val="00753794"/>
    <w:rsid w:val="00754CC8"/>
    <w:rsid w:val="0075797A"/>
    <w:rsid w:val="00760F21"/>
    <w:rsid w:val="0076247C"/>
    <w:rsid w:val="007661AC"/>
    <w:rsid w:val="0076758B"/>
    <w:rsid w:val="00767D46"/>
    <w:rsid w:val="00770451"/>
    <w:rsid w:val="00771B92"/>
    <w:rsid w:val="00773370"/>
    <w:rsid w:val="007769F8"/>
    <w:rsid w:val="00783764"/>
    <w:rsid w:val="007845E0"/>
    <w:rsid w:val="0079634C"/>
    <w:rsid w:val="0079785C"/>
    <w:rsid w:val="007A4C24"/>
    <w:rsid w:val="007B2B31"/>
    <w:rsid w:val="007B57BC"/>
    <w:rsid w:val="007B591F"/>
    <w:rsid w:val="007B78B8"/>
    <w:rsid w:val="007C0C68"/>
    <w:rsid w:val="007C19FA"/>
    <w:rsid w:val="007C2E11"/>
    <w:rsid w:val="007C3086"/>
    <w:rsid w:val="007C3C1C"/>
    <w:rsid w:val="007C4F86"/>
    <w:rsid w:val="007C5C23"/>
    <w:rsid w:val="007D5F2E"/>
    <w:rsid w:val="007D6D62"/>
    <w:rsid w:val="007D7089"/>
    <w:rsid w:val="007E0F79"/>
    <w:rsid w:val="007E193C"/>
    <w:rsid w:val="007E5519"/>
    <w:rsid w:val="007E684B"/>
    <w:rsid w:val="007F0567"/>
    <w:rsid w:val="007F0A4F"/>
    <w:rsid w:val="007F0AFA"/>
    <w:rsid w:val="007F0FB2"/>
    <w:rsid w:val="007F5308"/>
    <w:rsid w:val="007F5376"/>
    <w:rsid w:val="00803B8C"/>
    <w:rsid w:val="00804C49"/>
    <w:rsid w:val="00805A6A"/>
    <w:rsid w:val="00810CFA"/>
    <w:rsid w:val="00812A27"/>
    <w:rsid w:val="00813A24"/>
    <w:rsid w:val="00814BA7"/>
    <w:rsid w:val="00817039"/>
    <w:rsid w:val="00817E2C"/>
    <w:rsid w:val="00820657"/>
    <w:rsid w:val="0082067B"/>
    <w:rsid w:val="0082356F"/>
    <w:rsid w:val="00823649"/>
    <w:rsid w:val="008242F2"/>
    <w:rsid w:val="00825F5B"/>
    <w:rsid w:val="00832009"/>
    <w:rsid w:val="0083311E"/>
    <w:rsid w:val="00835082"/>
    <w:rsid w:val="00835DE4"/>
    <w:rsid w:val="0083787A"/>
    <w:rsid w:val="008406D8"/>
    <w:rsid w:val="00840D74"/>
    <w:rsid w:val="00841B36"/>
    <w:rsid w:val="008421F0"/>
    <w:rsid w:val="008450BE"/>
    <w:rsid w:val="00845C8A"/>
    <w:rsid w:val="0084648E"/>
    <w:rsid w:val="008464B8"/>
    <w:rsid w:val="008529BC"/>
    <w:rsid w:val="00852B1D"/>
    <w:rsid w:val="00852F8F"/>
    <w:rsid w:val="0085349D"/>
    <w:rsid w:val="00854DCC"/>
    <w:rsid w:val="00855F5F"/>
    <w:rsid w:val="008568EE"/>
    <w:rsid w:val="008573ED"/>
    <w:rsid w:val="0085770B"/>
    <w:rsid w:val="00857BBF"/>
    <w:rsid w:val="00863A2C"/>
    <w:rsid w:val="00865732"/>
    <w:rsid w:val="008660F1"/>
    <w:rsid w:val="00867419"/>
    <w:rsid w:val="00870827"/>
    <w:rsid w:val="00870EBE"/>
    <w:rsid w:val="00877083"/>
    <w:rsid w:val="008800CB"/>
    <w:rsid w:val="00885147"/>
    <w:rsid w:val="008912B2"/>
    <w:rsid w:val="0089171D"/>
    <w:rsid w:val="00891A85"/>
    <w:rsid w:val="00894DFB"/>
    <w:rsid w:val="00897323"/>
    <w:rsid w:val="008975DB"/>
    <w:rsid w:val="008A0558"/>
    <w:rsid w:val="008A26CB"/>
    <w:rsid w:val="008A6666"/>
    <w:rsid w:val="008B4D88"/>
    <w:rsid w:val="008B679E"/>
    <w:rsid w:val="008C31D7"/>
    <w:rsid w:val="008C5915"/>
    <w:rsid w:val="008C6E6E"/>
    <w:rsid w:val="008C777B"/>
    <w:rsid w:val="008D0BCA"/>
    <w:rsid w:val="008D18CE"/>
    <w:rsid w:val="008D3842"/>
    <w:rsid w:val="008D4BFE"/>
    <w:rsid w:val="008E0E19"/>
    <w:rsid w:val="008E1B42"/>
    <w:rsid w:val="008E50E4"/>
    <w:rsid w:val="008F0866"/>
    <w:rsid w:val="008F2A66"/>
    <w:rsid w:val="008F2EBA"/>
    <w:rsid w:val="008F3261"/>
    <w:rsid w:val="008F47ED"/>
    <w:rsid w:val="008F6FDC"/>
    <w:rsid w:val="008F7C1E"/>
    <w:rsid w:val="00904FF6"/>
    <w:rsid w:val="00905A3D"/>
    <w:rsid w:val="0090773C"/>
    <w:rsid w:val="00911DE7"/>
    <w:rsid w:val="009125DF"/>
    <w:rsid w:val="00913A6E"/>
    <w:rsid w:val="00914605"/>
    <w:rsid w:val="0091568E"/>
    <w:rsid w:val="00916400"/>
    <w:rsid w:val="00916A4D"/>
    <w:rsid w:val="009179BC"/>
    <w:rsid w:val="00917CE1"/>
    <w:rsid w:val="00921552"/>
    <w:rsid w:val="009219D7"/>
    <w:rsid w:val="00923729"/>
    <w:rsid w:val="009269AD"/>
    <w:rsid w:val="00927A8A"/>
    <w:rsid w:val="00931255"/>
    <w:rsid w:val="00932AD8"/>
    <w:rsid w:val="0093664A"/>
    <w:rsid w:val="00941369"/>
    <w:rsid w:val="00942F10"/>
    <w:rsid w:val="00944393"/>
    <w:rsid w:val="0094459A"/>
    <w:rsid w:val="009451BE"/>
    <w:rsid w:val="00946703"/>
    <w:rsid w:val="00946C92"/>
    <w:rsid w:val="00950038"/>
    <w:rsid w:val="00950F4C"/>
    <w:rsid w:val="00951834"/>
    <w:rsid w:val="009519B3"/>
    <w:rsid w:val="00953042"/>
    <w:rsid w:val="009531B2"/>
    <w:rsid w:val="0095354E"/>
    <w:rsid w:val="009559E8"/>
    <w:rsid w:val="00957505"/>
    <w:rsid w:val="00960D84"/>
    <w:rsid w:val="009645D4"/>
    <w:rsid w:val="00974DD1"/>
    <w:rsid w:val="00977744"/>
    <w:rsid w:val="009836C3"/>
    <w:rsid w:val="009846C0"/>
    <w:rsid w:val="00993BE2"/>
    <w:rsid w:val="00993C2A"/>
    <w:rsid w:val="00994602"/>
    <w:rsid w:val="00995004"/>
    <w:rsid w:val="009958AA"/>
    <w:rsid w:val="00996445"/>
    <w:rsid w:val="00997704"/>
    <w:rsid w:val="009A17FD"/>
    <w:rsid w:val="009A1D4C"/>
    <w:rsid w:val="009A3B21"/>
    <w:rsid w:val="009A43D6"/>
    <w:rsid w:val="009A502D"/>
    <w:rsid w:val="009A51C3"/>
    <w:rsid w:val="009B07BD"/>
    <w:rsid w:val="009B09A9"/>
    <w:rsid w:val="009B17C7"/>
    <w:rsid w:val="009B2CC5"/>
    <w:rsid w:val="009B3897"/>
    <w:rsid w:val="009B50C0"/>
    <w:rsid w:val="009B5D6D"/>
    <w:rsid w:val="009B74C8"/>
    <w:rsid w:val="009C079E"/>
    <w:rsid w:val="009C2872"/>
    <w:rsid w:val="009C2B42"/>
    <w:rsid w:val="009D0486"/>
    <w:rsid w:val="009D05A2"/>
    <w:rsid w:val="009D14E2"/>
    <w:rsid w:val="009D616C"/>
    <w:rsid w:val="009E529A"/>
    <w:rsid w:val="009E5DB7"/>
    <w:rsid w:val="009E63E1"/>
    <w:rsid w:val="009E7187"/>
    <w:rsid w:val="009F48F6"/>
    <w:rsid w:val="009F61B0"/>
    <w:rsid w:val="00A00388"/>
    <w:rsid w:val="00A00A2C"/>
    <w:rsid w:val="00A02257"/>
    <w:rsid w:val="00A029AC"/>
    <w:rsid w:val="00A039ED"/>
    <w:rsid w:val="00A0441D"/>
    <w:rsid w:val="00A04CDA"/>
    <w:rsid w:val="00A06634"/>
    <w:rsid w:val="00A204DC"/>
    <w:rsid w:val="00A20F8F"/>
    <w:rsid w:val="00A22062"/>
    <w:rsid w:val="00A22872"/>
    <w:rsid w:val="00A25B38"/>
    <w:rsid w:val="00A26946"/>
    <w:rsid w:val="00A274C9"/>
    <w:rsid w:val="00A31A3D"/>
    <w:rsid w:val="00A32F86"/>
    <w:rsid w:val="00A33250"/>
    <w:rsid w:val="00A335EA"/>
    <w:rsid w:val="00A33852"/>
    <w:rsid w:val="00A35CC0"/>
    <w:rsid w:val="00A36BF8"/>
    <w:rsid w:val="00A41377"/>
    <w:rsid w:val="00A479DB"/>
    <w:rsid w:val="00A54676"/>
    <w:rsid w:val="00A56BC2"/>
    <w:rsid w:val="00A661B9"/>
    <w:rsid w:val="00A6749A"/>
    <w:rsid w:val="00A67EF4"/>
    <w:rsid w:val="00A67FB6"/>
    <w:rsid w:val="00A7511C"/>
    <w:rsid w:val="00A751AE"/>
    <w:rsid w:val="00A7568D"/>
    <w:rsid w:val="00A75E56"/>
    <w:rsid w:val="00A7634A"/>
    <w:rsid w:val="00A7679E"/>
    <w:rsid w:val="00A7750A"/>
    <w:rsid w:val="00A80D6F"/>
    <w:rsid w:val="00A8365D"/>
    <w:rsid w:val="00A83A14"/>
    <w:rsid w:val="00A847BF"/>
    <w:rsid w:val="00A87B10"/>
    <w:rsid w:val="00A87E55"/>
    <w:rsid w:val="00A926E4"/>
    <w:rsid w:val="00A95690"/>
    <w:rsid w:val="00A96F74"/>
    <w:rsid w:val="00A976FA"/>
    <w:rsid w:val="00A979BE"/>
    <w:rsid w:val="00A97F3D"/>
    <w:rsid w:val="00AA457F"/>
    <w:rsid w:val="00AA4A2A"/>
    <w:rsid w:val="00AA5C34"/>
    <w:rsid w:val="00AB0728"/>
    <w:rsid w:val="00AB1A97"/>
    <w:rsid w:val="00AB34B1"/>
    <w:rsid w:val="00AB35AD"/>
    <w:rsid w:val="00AB445A"/>
    <w:rsid w:val="00AB6DDC"/>
    <w:rsid w:val="00AC41DA"/>
    <w:rsid w:val="00AC5D28"/>
    <w:rsid w:val="00AC7464"/>
    <w:rsid w:val="00AD0FCB"/>
    <w:rsid w:val="00AD4430"/>
    <w:rsid w:val="00AD5427"/>
    <w:rsid w:val="00AD610E"/>
    <w:rsid w:val="00AD74F7"/>
    <w:rsid w:val="00AE0996"/>
    <w:rsid w:val="00AE1706"/>
    <w:rsid w:val="00AE4B8A"/>
    <w:rsid w:val="00AE6D43"/>
    <w:rsid w:val="00AE6F08"/>
    <w:rsid w:val="00AE7A1F"/>
    <w:rsid w:val="00AF029F"/>
    <w:rsid w:val="00AF20D0"/>
    <w:rsid w:val="00AF31D2"/>
    <w:rsid w:val="00B0342D"/>
    <w:rsid w:val="00B03F37"/>
    <w:rsid w:val="00B041FB"/>
    <w:rsid w:val="00B042BA"/>
    <w:rsid w:val="00B07060"/>
    <w:rsid w:val="00B075E0"/>
    <w:rsid w:val="00B13B25"/>
    <w:rsid w:val="00B14190"/>
    <w:rsid w:val="00B23E9A"/>
    <w:rsid w:val="00B23F04"/>
    <w:rsid w:val="00B24CE4"/>
    <w:rsid w:val="00B25E11"/>
    <w:rsid w:val="00B261F6"/>
    <w:rsid w:val="00B2650D"/>
    <w:rsid w:val="00B30B1E"/>
    <w:rsid w:val="00B35A87"/>
    <w:rsid w:val="00B367C3"/>
    <w:rsid w:val="00B36E82"/>
    <w:rsid w:val="00B417BD"/>
    <w:rsid w:val="00B4245D"/>
    <w:rsid w:val="00B4269C"/>
    <w:rsid w:val="00B44A82"/>
    <w:rsid w:val="00B520F5"/>
    <w:rsid w:val="00B53446"/>
    <w:rsid w:val="00B5511C"/>
    <w:rsid w:val="00B60960"/>
    <w:rsid w:val="00B60990"/>
    <w:rsid w:val="00B612C7"/>
    <w:rsid w:val="00B6292C"/>
    <w:rsid w:val="00B62971"/>
    <w:rsid w:val="00B6462B"/>
    <w:rsid w:val="00B65C75"/>
    <w:rsid w:val="00B700C1"/>
    <w:rsid w:val="00B72A2E"/>
    <w:rsid w:val="00B75FCC"/>
    <w:rsid w:val="00B77D9A"/>
    <w:rsid w:val="00B805AF"/>
    <w:rsid w:val="00B81860"/>
    <w:rsid w:val="00B81F09"/>
    <w:rsid w:val="00B8331E"/>
    <w:rsid w:val="00B84306"/>
    <w:rsid w:val="00B84706"/>
    <w:rsid w:val="00B85247"/>
    <w:rsid w:val="00B87D42"/>
    <w:rsid w:val="00B920F6"/>
    <w:rsid w:val="00B94858"/>
    <w:rsid w:val="00B9652F"/>
    <w:rsid w:val="00B97BB2"/>
    <w:rsid w:val="00B97C4D"/>
    <w:rsid w:val="00BA0C01"/>
    <w:rsid w:val="00BA1D9F"/>
    <w:rsid w:val="00BA4FBE"/>
    <w:rsid w:val="00BA5734"/>
    <w:rsid w:val="00BA5CDA"/>
    <w:rsid w:val="00BB17F3"/>
    <w:rsid w:val="00BB3192"/>
    <w:rsid w:val="00BB57F7"/>
    <w:rsid w:val="00BB61BB"/>
    <w:rsid w:val="00BC04EB"/>
    <w:rsid w:val="00BC1141"/>
    <w:rsid w:val="00BC1AD0"/>
    <w:rsid w:val="00BC46DB"/>
    <w:rsid w:val="00BC7EA6"/>
    <w:rsid w:val="00BD03EE"/>
    <w:rsid w:val="00BD5440"/>
    <w:rsid w:val="00BD6148"/>
    <w:rsid w:val="00BD708D"/>
    <w:rsid w:val="00BE09F7"/>
    <w:rsid w:val="00BE2CAC"/>
    <w:rsid w:val="00BE3E02"/>
    <w:rsid w:val="00BE5BFA"/>
    <w:rsid w:val="00BE693B"/>
    <w:rsid w:val="00BE74A5"/>
    <w:rsid w:val="00BF2292"/>
    <w:rsid w:val="00BF22D8"/>
    <w:rsid w:val="00BF2C55"/>
    <w:rsid w:val="00BF522B"/>
    <w:rsid w:val="00BF5A0E"/>
    <w:rsid w:val="00BF5C8E"/>
    <w:rsid w:val="00BF63C7"/>
    <w:rsid w:val="00BF6752"/>
    <w:rsid w:val="00BF743F"/>
    <w:rsid w:val="00C00848"/>
    <w:rsid w:val="00C01766"/>
    <w:rsid w:val="00C01BA4"/>
    <w:rsid w:val="00C03123"/>
    <w:rsid w:val="00C05F47"/>
    <w:rsid w:val="00C10478"/>
    <w:rsid w:val="00C113C8"/>
    <w:rsid w:val="00C214ED"/>
    <w:rsid w:val="00C234AE"/>
    <w:rsid w:val="00C260DC"/>
    <w:rsid w:val="00C303AD"/>
    <w:rsid w:val="00C3305C"/>
    <w:rsid w:val="00C34CFA"/>
    <w:rsid w:val="00C55E64"/>
    <w:rsid w:val="00C56C33"/>
    <w:rsid w:val="00C62A02"/>
    <w:rsid w:val="00C62BC1"/>
    <w:rsid w:val="00C62CAE"/>
    <w:rsid w:val="00C64CA7"/>
    <w:rsid w:val="00C661DC"/>
    <w:rsid w:val="00C75332"/>
    <w:rsid w:val="00C756BA"/>
    <w:rsid w:val="00C75A92"/>
    <w:rsid w:val="00C7723A"/>
    <w:rsid w:val="00C776F0"/>
    <w:rsid w:val="00C81973"/>
    <w:rsid w:val="00C931ED"/>
    <w:rsid w:val="00CA0439"/>
    <w:rsid w:val="00CA2F74"/>
    <w:rsid w:val="00CA4895"/>
    <w:rsid w:val="00CA7665"/>
    <w:rsid w:val="00CB2B48"/>
    <w:rsid w:val="00CB4701"/>
    <w:rsid w:val="00CB63FA"/>
    <w:rsid w:val="00CB6B76"/>
    <w:rsid w:val="00CB734A"/>
    <w:rsid w:val="00CB76E1"/>
    <w:rsid w:val="00CC0314"/>
    <w:rsid w:val="00CC7147"/>
    <w:rsid w:val="00CD007C"/>
    <w:rsid w:val="00CD025A"/>
    <w:rsid w:val="00CD0B69"/>
    <w:rsid w:val="00CD11FC"/>
    <w:rsid w:val="00CD3144"/>
    <w:rsid w:val="00CD61A5"/>
    <w:rsid w:val="00CD62AA"/>
    <w:rsid w:val="00CD63A7"/>
    <w:rsid w:val="00CD6ACF"/>
    <w:rsid w:val="00CD730F"/>
    <w:rsid w:val="00CD7EBE"/>
    <w:rsid w:val="00CE06DC"/>
    <w:rsid w:val="00CE091E"/>
    <w:rsid w:val="00CE3CF9"/>
    <w:rsid w:val="00CE58DE"/>
    <w:rsid w:val="00CE78F2"/>
    <w:rsid w:val="00CF201D"/>
    <w:rsid w:val="00CF4ED2"/>
    <w:rsid w:val="00CF6255"/>
    <w:rsid w:val="00CF63E3"/>
    <w:rsid w:val="00CF73F1"/>
    <w:rsid w:val="00D00A8E"/>
    <w:rsid w:val="00D07D61"/>
    <w:rsid w:val="00D07FF1"/>
    <w:rsid w:val="00D147D0"/>
    <w:rsid w:val="00D14BB1"/>
    <w:rsid w:val="00D1798A"/>
    <w:rsid w:val="00D206A9"/>
    <w:rsid w:val="00D20D9E"/>
    <w:rsid w:val="00D20E95"/>
    <w:rsid w:val="00D23167"/>
    <w:rsid w:val="00D2469C"/>
    <w:rsid w:val="00D2692B"/>
    <w:rsid w:val="00D27FA8"/>
    <w:rsid w:val="00D319CE"/>
    <w:rsid w:val="00D33910"/>
    <w:rsid w:val="00D33963"/>
    <w:rsid w:val="00D34C29"/>
    <w:rsid w:val="00D35AEE"/>
    <w:rsid w:val="00D35BBC"/>
    <w:rsid w:val="00D35FBF"/>
    <w:rsid w:val="00D37D3D"/>
    <w:rsid w:val="00D4008C"/>
    <w:rsid w:val="00D404C3"/>
    <w:rsid w:val="00D412D8"/>
    <w:rsid w:val="00D418D9"/>
    <w:rsid w:val="00D45646"/>
    <w:rsid w:val="00D45D37"/>
    <w:rsid w:val="00D46199"/>
    <w:rsid w:val="00D50B22"/>
    <w:rsid w:val="00D52100"/>
    <w:rsid w:val="00D53646"/>
    <w:rsid w:val="00D55422"/>
    <w:rsid w:val="00D55909"/>
    <w:rsid w:val="00D55FAA"/>
    <w:rsid w:val="00D56DAD"/>
    <w:rsid w:val="00D6010A"/>
    <w:rsid w:val="00D631F3"/>
    <w:rsid w:val="00D64DBC"/>
    <w:rsid w:val="00D7038C"/>
    <w:rsid w:val="00D7173D"/>
    <w:rsid w:val="00D72916"/>
    <w:rsid w:val="00D747F9"/>
    <w:rsid w:val="00D76265"/>
    <w:rsid w:val="00D764C1"/>
    <w:rsid w:val="00D82421"/>
    <w:rsid w:val="00D83100"/>
    <w:rsid w:val="00D843E6"/>
    <w:rsid w:val="00D930BD"/>
    <w:rsid w:val="00D9459C"/>
    <w:rsid w:val="00D95656"/>
    <w:rsid w:val="00DA23FE"/>
    <w:rsid w:val="00DB0880"/>
    <w:rsid w:val="00DB28B3"/>
    <w:rsid w:val="00DB2EE3"/>
    <w:rsid w:val="00DB3D2E"/>
    <w:rsid w:val="00DB6AB7"/>
    <w:rsid w:val="00DB6E78"/>
    <w:rsid w:val="00DB7D74"/>
    <w:rsid w:val="00DC52A6"/>
    <w:rsid w:val="00DC5AA3"/>
    <w:rsid w:val="00DC67A2"/>
    <w:rsid w:val="00DD01F1"/>
    <w:rsid w:val="00DD0C9F"/>
    <w:rsid w:val="00DD0DBF"/>
    <w:rsid w:val="00DD13EF"/>
    <w:rsid w:val="00DD1B33"/>
    <w:rsid w:val="00DD4F64"/>
    <w:rsid w:val="00DD5175"/>
    <w:rsid w:val="00DD6F69"/>
    <w:rsid w:val="00DD7D2F"/>
    <w:rsid w:val="00DE0112"/>
    <w:rsid w:val="00DE15D5"/>
    <w:rsid w:val="00DE3ABA"/>
    <w:rsid w:val="00DE542D"/>
    <w:rsid w:val="00DE6A34"/>
    <w:rsid w:val="00DE7B59"/>
    <w:rsid w:val="00DF04E3"/>
    <w:rsid w:val="00DF073F"/>
    <w:rsid w:val="00DF0D06"/>
    <w:rsid w:val="00DF1867"/>
    <w:rsid w:val="00E01528"/>
    <w:rsid w:val="00E03FCC"/>
    <w:rsid w:val="00E06FEC"/>
    <w:rsid w:val="00E07E8F"/>
    <w:rsid w:val="00E1022C"/>
    <w:rsid w:val="00E12BBA"/>
    <w:rsid w:val="00E12D33"/>
    <w:rsid w:val="00E17619"/>
    <w:rsid w:val="00E17C1A"/>
    <w:rsid w:val="00E17EB4"/>
    <w:rsid w:val="00E17EB5"/>
    <w:rsid w:val="00E210D3"/>
    <w:rsid w:val="00E2223D"/>
    <w:rsid w:val="00E24E43"/>
    <w:rsid w:val="00E30E64"/>
    <w:rsid w:val="00E32B77"/>
    <w:rsid w:val="00E34748"/>
    <w:rsid w:val="00E34C1F"/>
    <w:rsid w:val="00E34E1C"/>
    <w:rsid w:val="00E3511E"/>
    <w:rsid w:val="00E36207"/>
    <w:rsid w:val="00E37993"/>
    <w:rsid w:val="00E37B6E"/>
    <w:rsid w:val="00E414E4"/>
    <w:rsid w:val="00E44E4F"/>
    <w:rsid w:val="00E50389"/>
    <w:rsid w:val="00E50F3C"/>
    <w:rsid w:val="00E510BE"/>
    <w:rsid w:val="00E526B1"/>
    <w:rsid w:val="00E609D0"/>
    <w:rsid w:val="00E61CFD"/>
    <w:rsid w:val="00E64478"/>
    <w:rsid w:val="00E66602"/>
    <w:rsid w:val="00E66C33"/>
    <w:rsid w:val="00E70E41"/>
    <w:rsid w:val="00E70E90"/>
    <w:rsid w:val="00E723F8"/>
    <w:rsid w:val="00E75E03"/>
    <w:rsid w:val="00E81021"/>
    <w:rsid w:val="00E81B32"/>
    <w:rsid w:val="00E86052"/>
    <w:rsid w:val="00E86991"/>
    <w:rsid w:val="00E90779"/>
    <w:rsid w:val="00E90A1C"/>
    <w:rsid w:val="00E9130E"/>
    <w:rsid w:val="00EA0F5C"/>
    <w:rsid w:val="00EA0FD0"/>
    <w:rsid w:val="00EA1FB8"/>
    <w:rsid w:val="00EA5B4E"/>
    <w:rsid w:val="00EB2929"/>
    <w:rsid w:val="00EB3A68"/>
    <w:rsid w:val="00EB7DF9"/>
    <w:rsid w:val="00EC2D2E"/>
    <w:rsid w:val="00EC5007"/>
    <w:rsid w:val="00EC5A10"/>
    <w:rsid w:val="00EC7079"/>
    <w:rsid w:val="00ED4F94"/>
    <w:rsid w:val="00ED661D"/>
    <w:rsid w:val="00ED7AB8"/>
    <w:rsid w:val="00EE0263"/>
    <w:rsid w:val="00EE33EE"/>
    <w:rsid w:val="00EE40DD"/>
    <w:rsid w:val="00EE4970"/>
    <w:rsid w:val="00EE5ACE"/>
    <w:rsid w:val="00EF20F6"/>
    <w:rsid w:val="00EF29FE"/>
    <w:rsid w:val="00EF2ADB"/>
    <w:rsid w:val="00EF3B9A"/>
    <w:rsid w:val="00EF4A3E"/>
    <w:rsid w:val="00EF4DD1"/>
    <w:rsid w:val="00EF5AAA"/>
    <w:rsid w:val="00EF6300"/>
    <w:rsid w:val="00EF6592"/>
    <w:rsid w:val="00EF6A63"/>
    <w:rsid w:val="00F01AB3"/>
    <w:rsid w:val="00F01B43"/>
    <w:rsid w:val="00F01CB7"/>
    <w:rsid w:val="00F0301F"/>
    <w:rsid w:val="00F05E77"/>
    <w:rsid w:val="00F1081F"/>
    <w:rsid w:val="00F11152"/>
    <w:rsid w:val="00F11961"/>
    <w:rsid w:val="00F12F3E"/>
    <w:rsid w:val="00F16008"/>
    <w:rsid w:val="00F160DE"/>
    <w:rsid w:val="00F16AEC"/>
    <w:rsid w:val="00F20AA7"/>
    <w:rsid w:val="00F2235F"/>
    <w:rsid w:val="00F2368F"/>
    <w:rsid w:val="00F31651"/>
    <w:rsid w:val="00F36AA2"/>
    <w:rsid w:val="00F453DE"/>
    <w:rsid w:val="00F5174A"/>
    <w:rsid w:val="00F53A6A"/>
    <w:rsid w:val="00F5664D"/>
    <w:rsid w:val="00F60DAD"/>
    <w:rsid w:val="00F633AC"/>
    <w:rsid w:val="00F64C8A"/>
    <w:rsid w:val="00F6587B"/>
    <w:rsid w:val="00F70A36"/>
    <w:rsid w:val="00F733DF"/>
    <w:rsid w:val="00F736F6"/>
    <w:rsid w:val="00F761BB"/>
    <w:rsid w:val="00F769F1"/>
    <w:rsid w:val="00F76E91"/>
    <w:rsid w:val="00F82C83"/>
    <w:rsid w:val="00F84A00"/>
    <w:rsid w:val="00F84C7B"/>
    <w:rsid w:val="00F84CBB"/>
    <w:rsid w:val="00F858E7"/>
    <w:rsid w:val="00F91CF7"/>
    <w:rsid w:val="00F92662"/>
    <w:rsid w:val="00F92A60"/>
    <w:rsid w:val="00F95146"/>
    <w:rsid w:val="00F95C4B"/>
    <w:rsid w:val="00F97071"/>
    <w:rsid w:val="00FA205A"/>
    <w:rsid w:val="00FA7DB5"/>
    <w:rsid w:val="00FB0ED7"/>
    <w:rsid w:val="00FB19F7"/>
    <w:rsid w:val="00FB49EC"/>
    <w:rsid w:val="00FB4A56"/>
    <w:rsid w:val="00FB4F31"/>
    <w:rsid w:val="00FB57D7"/>
    <w:rsid w:val="00FC1BA3"/>
    <w:rsid w:val="00FC3963"/>
    <w:rsid w:val="00FC3CA6"/>
    <w:rsid w:val="00FC3DE1"/>
    <w:rsid w:val="00FC4399"/>
    <w:rsid w:val="00FC53A2"/>
    <w:rsid w:val="00FD099A"/>
    <w:rsid w:val="00FD74C8"/>
    <w:rsid w:val="00FE15AB"/>
    <w:rsid w:val="00FE32EA"/>
    <w:rsid w:val="00FE5C45"/>
    <w:rsid w:val="00FE6B81"/>
    <w:rsid w:val="00FE6CAE"/>
    <w:rsid w:val="00FE74AB"/>
    <w:rsid w:val="00FF3C84"/>
    <w:rsid w:val="00FF3DC4"/>
    <w:rsid w:val="00FF4FA2"/>
    <w:rsid w:val="00FF5FF1"/>
    <w:rsid w:val="00FF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1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351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04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Ñòèëü1"/>
    <w:basedOn w:val="a6"/>
    <w:rsid w:val="00DC67A2"/>
    <w:pPr>
      <w:widowControl w:val="0"/>
      <w:spacing w:line="240" w:lineRule="auto"/>
      <w:jc w:val="center"/>
    </w:pPr>
    <w:rPr>
      <w:rFonts w:ascii="Arial" w:eastAsia="Times New Roman" w:hAnsi="Arial"/>
      <w:b/>
      <w:sz w:val="28"/>
      <w:szCs w:val="20"/>
      <w:lang w:eastAsia="ru-RU"/>
    </w:rPr>
  </w:style>
  <w:style w:type="paragraph" w:styleId="a7">
    <w:name w:val="endnote text"/>
    <w:basedOn w:val="a"/>
    <w:link w:val="a8"/>
    <w:semiHidden/>
    <w:rsid w:val="00DC67A2"/>
    <w:pPr>
      <w:spacing w:after="0" w:line="240" w:lineRule="auto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character" w:customStyle="1" w:styleId="a8">
    <w:name w:val="Текст концевой сноски Знак"/>
    <w:link w:val="a7"/>
    <w:semiHidden/>
    <w:rsid w:val="00DC67A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312">
    <w:name w:val="Body Text Indent 2312"/>
    <w:basedOn w:val="a"/>
    <w:rsid w:val="00DC67A2"/>
    <w:pPr>
      <w:spacing w:after="0" w:line="36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9">
    <w:name w:val="No Spacing"/>
    <w:uiPriority w:val="1"/>
    <w:qFormat/>
    <w:rsid w:val="00DC67A2"/>
    <w:pPr>
      <w:jc w:val="both"/>
    </w:pPr>
    <w:rPr>
      <w:rFonts w:ascii="Times New Roman" w:eastAsia="Times New Roman" w:hAnsi="Times New Roman"/>
      <w:sz w:val="16"/>
    </w:rPr>
  </w:style>
  <w:style w:type="paragraph" w:styleId="a6">
    <w:name w:val="Body Text"/>
    <w:basedOn w:val="a"/>
    <w:link w:val="aa"/>
    <w:uiPriority w:val="99"/>
    <w:semiHidden/>
    <w:unhideWhenUsed/>
    <w:rsid w:val="00DC67A2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DC67A2"/>
  </w:style>
  <w:style w:type="paragraph" w:styleId="ab">
    <w:name w:val="header"/>
    <w:basedOn w:val="a"/>
    <w:link w:val="ac"/>
    <w:uiPriority w:val="99"/>
    <w:unhideWhenUsed/>
    <w:rsid w:val="00804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4C49"/>
  </w:style>
  <w:style w:type="paragraph" w:styleId="ad">
    <w:name w:val="footer"/>
    <w:basedOn w:val="a"/>
    <w:link w:val="ae"/>
    <w:uiPriority w:val="99"/>
    <w:unhideWhenUsed/>
    <w:rsid w:val="00804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4C49"/>
  </w:style>
  <w:style w:type="paragraph" w:styleId="af">
    <w:name w:val="Plain Text"/>
    <w:basedOn w:val="a"/>
    <w:link w:val="af0"/>
    <w:uiPriority w:val="99"/>
    <w:unhideWhenUsed/>
    <w:rsid w:val="000C32E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0">
    <w:name w:val="Текст Знак"/>
    <w:link w:val="af"/>
    <w:uiPriority w:val="99"/>
    <w:rsid w:val="000C32E6"/>
    <w:rPr>
      <w:rFonts w:ascii="Consolas" w:hAnsi="Consolas"/>
      <w:sz w:val="21"/>
      <w:szCs w:val="21"/>
      <w:lang w:eastAsia="en-US"/>
    </w:rPr>
  </w:style>
  <w:style w:type="character" w:styleId="af1">
    <w:name w:val="footnote reference"/>
    <w:semiHidden/>
    <w:rsid w:val="000C32E6"/>
    <w:rPr>
      <w:vertAlign w:val="superscript"/>
    </w:rPr>
  </w:style>
  <w:style w:type="character" w:styleId="af2">
    <w:name w:val="page number"/>
    <w:basedOn w:val="a0"/>
    <w:rsid w:val="00DE7B59"/>
  </w:style>
  <w:style w:type="paragraph" w:styleId="af3">
    <w:name w:val="List Paragraph"/>
    <w:basedOn w:val="a"/>
    <w:uiPriority w:val="34"/>
    <w:qFormat/>
    <w:rsid w:val="008D18CE"/>
    <w:pPr>
      <w:spacing w:after="0" w:line="240" w:lineRule="auto"/>
      <w:ind w:left="720"/>
      <w:contextualSpacing/>
    </w:pPr>
    <w:rPr>
      <w:rFonts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039CA-9CC3-4907-AC5B-CC2B0D839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ИНСТИТУЦИОНАЛЬНЫЕ ПРЕОБРАЗОВАНИЯ</vt:lpstr>
    </vt:vector>
  </TitlesOfParts>
  <Company>Рязаньстат</Company>
  <LinksUpToDate>false</LinksUpToDate>
  <CharactersWithSpaces>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ИНСТИТУЦИОНАЛЬНЫЕ ПРЕОБРАЗОВАНИЯ</dc:title>
  <dc:creator>IliechevaN</dc:creator>
  <cp:lastModifiedBy>Лукашова Наталья Михайловна</cp:lastModifiedBy>
  <cp:revision>35</cp:revision>
  <cp:lastPrinted>2021-03-19T07:32:00Z</cp:lastPrinted>
  <dcterms:created xsi:type="dcterms:W3CDTF">2023-03-30T12:15:00Z</dcterms:created>
  <dcterms:modified xsi:type="dcterms:W3CDTF">2024-10-01T13:59:00Z</dcterms:modified>
</cp:coreProperties>
</file>